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C12A76" w:rsidRPr="00AD4D73" w:rsidRDefault="00336276" w:rsidP="00F73DA4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三</w:t>
      </w:r>
      <w:r w:rsidR="00F13D77">
        <w:rPr>
          <w:rFonts w:ascii="宋体" w:hint="eastAsia"/>
          <w:b/>
          <w:kern w:val="0"/>
          <w:sz w:val="44"/>
          <w:szCs w:val="44"/>
        </w:rPr>
        <w:t>厂</w:t>
      </w:r>
      <w:r w:rsidR="00426EF9">
        <w:rPr>
          <w:rFonts w:ascii="宋体" w:hint="eastAsia"/>
          <w:b/>
          <w:kern w:val="0"/>
          <w:sz w:val="44"/>
          <w:szCs w:val="44"/>
        </w:rPr>
        <w:t>废</w:t>
      </w:r>
      <w:r w:rsidR="008F4483">
        <w:rPr>
          <w:rFonts w:ascii="宋体" w:hint="eastAsia"/>
          <w:b/>
          <w:kern w:val="0"/>
          <w:sz w:val="44"/>
          <w:szCs w:val="44"/>
        </w:rPr>
        <w:t>油</w:t>
      </w:r>
      <w:r w:rsidR="00426EF9">
        <w:rPr>
          <w:rFonts w:ascii="宋体" w:hint="eastAsia"/>
          <w:b/>
          <w:kern w:val="0"/>
          <w:sz w:val="44"/>
          <w:szCs w:val="44"/>
        </w:rPr>
        <w:t>桶库改造</w:t>
      </w:r>
      <w:r w:rsidR="00F13D77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8F4483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749A7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F73DA4" w:rsidRDefault="00F73DA4" w:rsidP="00D00FD9">
      <w:pPr>
        <w:ind w:leftChars="135" w:left="283"/>
        <w:jc w:val="center"/>
        <w:rPr>
          <w:rFonts w:ascii="宋体"/>
          <w:b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二0一</w:t>
      </w:r>
      <w:r w:rsidR="00F73DA4">
        <w:rPr>
          <w:rFonts w:ascii="宋体" w:hAnsi="宋体" w:hint="eastAsia"/>
          <w:b/>
          <w:bCs/>
          <w:sz w:val="30"/>
        </w:rPr>
        <w:t>八</w:t>
      </w:r>
      <w:r w:rsidRPr="00AD4D73">
        <w:rPr>
          <w:rFonts w:ascii="宋体" w:hAnsi="宋体" w:hint="eastAsia"/>
          <w:b/>
          <w:bCs/>
          <w:sz w:val="30"/>
        </w:rPr>
        <w:t>年</w:t>
      </w:r>
      <w:r w:rsidR="00426EF9">
        <w:rPr>
          <w:rFonts w:ascii="宋体" w:hAnsi="宋体" w:hint="eastAsia"/>
          <w:b/>
          <w:bCs/>
          <w:sz w:val="30"/>
        </w:rPr>
        <w:t>十</w:t>
      </w:r>
      <w:r w:rsidR="00CE7F9B">
        <w:rPr>
          <w:rFonts w:ascii="宋体" w:hAnsi="宋体" w:hint="eastAsia"/>
          <w:b/>
          <w:bCs/>
          <w:sz w:val="30"/>
        </w:rPr>
        <w:t>二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5E7960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5E7960">
      <w:pPr>
        <w:spacing w:line="50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D00FD9" w:rsidRPr="00AD4D73">
        <w:rPr>
          <w:rFonts w:ascii="宋体" w:hAnsi="宋体" w:hint="eastAsia"/>
          <w:sz w:val="28"/>
          <w:szCs w:val="28"/>
        </w:rPr>
        <w:t>加西贝拉压缩机有限公司</w:t>
      </w:r>
      <w:r w:rsidR="00336276">
        <w:rPr>
          <w:rFonts w:ascii="宋体" w:hAnsi="宋体" w:hint="eastAsia"/>
          <w:sz w:val="28"/>
          <w:szCs w:val="28"/>
        </w:rPr>
        <w:t>三厂</w:t>
      </w:r>
      <w:r w:rsidR="00DB020A">
        <w:rPr>
          <w:rFonts w:ascii="宋体" w:hAnsi="宋体" w:hint="eastAsia"/>
          <w:sz w:val="28"/>
          <w:szCs w:val="28"/>
        </w:rPr>
        <w:t>废油桶库</w:t>
      </w:r>
      <w:r w:rsidR="00426EF9">
        <w:rPr>
          <w:rFonts w:ascii="宋体" w:hAnsi="宋体" w:hint="eastAsia"/>
          <w:sz w:val="28"/>
          <w:szCs w:val="28"/>
        </w:rPr>
        <w:t>改造</w:t>
      </w:r>
      <w:r w:rsidR="00A41242" w:rsidRPr="00AD4D73">
        <w:rPr>
          <w:rFonts w:ascii="宋体" w:hAnsi="宋体" w:hint="eastAsia"/>
          <w:sz w:val="28"/>
          <w:szCs w:val="28"/>
        </w:rPr>
        <w:t>工程</w:t>
      </w:r>
    </w:p>
    <w:p w:rsidR="00C12A76" w:rsidRPr="00AD4D73" w:rsidRDefault="00C12A76" w:rsidP="005E7960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C12A76" w:rsidRPr="00AD4D73" w:rsidRDefault="00AA53C3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A41242" w:rsidRPr="00AD4D73">
        <w:rPr>
          <w:rFonts w:ascii="宋体" w:hAnsi="宋体" w:hint="eastAsia"/>
          <w:sz w:val="28"/>
          <w:szCs w:val="28"/>
        </w:rPr>
        <w:t>嘉兴市</w:t>
      </w:r>
      <w:r w:rsidR="00F13D77">
        <w:rPr>
          <w:rFonts w:ascii="宋体" w:hAnsi="宋体" w:hint="eastAsia"/>
          <w:sz w:val="28"/>
          <w:szCs w:val="28"/>
        </w:rPr>
        <w:t>南湖区</w:t>
      </w:r>
      <w:r w:rsidR="00DB020A">
        <w:rPr>
          <w:rFonts w:ascii="宋体" w:hAnsi="宋体" w:hint="eastAsia"/>
          <w:sz w:val="28"/>
          <w:szCs w:val="28"/>
        </w:rPr>
        <w:t>大桥镇</w:t>
      </w:r>
      <w:r w:rsidR="00B03B2B">
        <w:rPr>
          <w:rFonts w:ascii="宋体" w:hAnsi="宋体" w:hint="eastAsia"/>
          <w:sz w:val="28"/>
          <w:szCs w:val="28"/>
        </w:rPr>
        <w:t>新</w:t>
      </w:r>
      <w:r w:rsidR="00336276">
        <w:rPr>
          <w:rFonts w:ascii="宋体" w:hAnsi="宋体" w:hint="eastAsia"/>
          <w:sz w:val="28"/>
          <w:szCs w:val="28"/>
        </w:rPr>
        <w:t>风路1888号</w:t>
      </w:r>
    </w:p>
    <w:p w:rsidR="00C12A76" w:rsidRDefault="00C12A76" w:rsidP="005E7960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6662"/>
        <w:gridCol w:w="2126"/>
      </w:tblGrid>
      <w:tr w:rsidR="00426EF9" w:rsidRPr="000B639A" w:rsidTr="00136D74">
        <w:tc>
          <w:tcPr>
            <w:tcW w:w="959" w:type="dxa"/>
            <w:vAlign w:val="center"/>
          </w:tcPr>
          <w:p w:rsidR="00426EF9" w:rsidRPr="000B639A" w:rsidRDefault="00426EF9" w:rsidP="00213AA3">
            <w:pPr>
              <w:spacing w:line="5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6662" w:type="dxa"/>
            <w:vAlign w:val="center"/>
          </w:tcPr>
          <w:p w:rsidR="00426EF9" w:rsidRPr="000B639A" w:rsidRDefault="00426EF9" w:rsidP="000B639A">
            <w:pPr>
              <w:spacing w:line="5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工程内容</w:t>
            </w:r>
            <w:r w:rsidR="000B639A" w:rsidRPr="000B639A">
              <w:rPr>
                <w:rFonts w:ascii="宋体" w:hAnsi="宋体" w:hint="eastAsia"/>
                <w:bCs/>
                <w:sz w:val="28"/>
                <w:szCs w:val="28"/>
              </w:rPr>
              <w:t>、</w:t>
            </w: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工程量</w:t>
            </w:r>
          </w:p>
        </w:tc>
        <w:tc>
          <w:tcPr>
            <w:tcW w:w="2126" w:type="dxa"/>
            <w:vAlign w:val="center"/>
          </w:tcPr>
          <w:p w:rsidR="00426EF9" w:rsidRPr="000B639A" w:rsidRDefault="00426EF9" w:rsidP="00213AA3">
            <w:pPr>
              <w:spacing w:line="5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备注</w:t>
            </w:r>
          </w:p>
        </w:tc>
      </w:tr>
      <w:tr w:rsidR="00426EF9" w:rsidRPr="000B639A" w:rsidTr="00136D74">
        <w:trPr>
          <w:trHeight w:val="567"/>
        </w:trPr>
        <w:tc>
          <w:tcPr>
            <w:tcW w:w="959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1.3.1</w:t>
            </w:r>
          </w:p>
        </w:tc>
        <w:tc>
          <w:tcPr>
            <w:tcW w:w="6662" w:type="dxa"/>
            <w:vAlign w:val="center"/>
          </w:tcPr>
          <w:p w:rsidR="00426EF9" w:rsidRPr="000B639A" w:rsidRDefault="00426EF9" w:rsidP="00213AA3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废包装桶仓库内砖砌</w:t>
            </w:r>
            <w:r w:rsidR="003A5339" w:rsidRPr="000B639A">
              <w:rPr>
                <w:rFonts w:ascii="宋体" w:hAnsi="宋体" w:hint="eastAsia"/>
                <w:bCs/>
                <w:sz w:val="28"/>
                <w:szCs w:val="28"/>
              </w:rPr>
              <w:t>矮</w:t>
            </w: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墙7.2m²（十寸墙）</w:t>
            </w:r>
            <w:r w:rsidR="00A83315" w:rsidRPr="000B639A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426EF9" w:rsidRPr="000B639A" w:rsidTr="00136D74">
        <w:trPr>
          <w:trHeight w:val="567"/>
        </w:trPr>
        <w:tc>
          <w:tcPr>
            <w:tcW w:w="959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1.3.2</w:t>
            </w:r>
          </w:p>
        </w:tc>
        <w:tc>
          <w:tcPr>
            <w:tcW w:w="6662" w:type="dxa"/>
            <w:vAlign w:val="center"/>
          </w:tcPr>
          <w:p w:rsidR="00426EF9" w:rsidRPr="000B639A" w:rsidRDefault="00426EF9" w:rsidP="00213AA3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废包装桶仓库新砌</w:t>
            </w:r>
            <w:r w:rsidR="003A5339" w:rsidRPr="000B639A">
              <w:rPr>
                <w:rFonts w:ascii="宋体" w:hAnsi="宋体" w:hint="eastAsia"/>
                <w:bCs/>
                <w:sz w:val="28"/>
                <w:szCs w:val="28"/>
              </w:rPr>
              <w:t>矮</w:t>
            </w: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墙上制作彩钢板隔墙</w:t>
            </w:r>
            <w:r w:rsidR="00797818">
              <w:rPr>
                <w:rFonts w:ascii="宋体" w:hAnsi="宋体" w:hint="eastAsia"/>
                <w:bCs/>
                <w:sz w:val="28"/>
                <w:szCs w:val="28"/>
              </w:rPr>
              <w:t>24</w:t>
            </w:r>
            <w:r w:rsidR="00797818" w:rsidRPr="000B639A">
              <w:rPr>
                <w:rFonts w:ascii="宋体" w:hAnsi="宋体" w:hint="eastAsia"/>
                <w:bCs/>
                <w:sz w:val="28"/>
                <w:szCs w:val="28"/>
              </w:rPr>
              <w:t xml:space="preserve"> m²</w:t>
            </w:r>
            <w:r w:rsidR="00A83315" w:rsidRPr="000B639A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426EF9" w:rsidRPr="000B639A" w:rsidTr="00136D74">
        <w:trPr>
          <w:trHeight w:val="567"/>
        </w:trPr>
        <w:tc>
          <w:tcPr>
            <w:tcW w:w="959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1.3.3</w:t>
            </w:r>
          </w:p>
        </w:tc>
        <w:tc>
          <w:tcPr>
            <w:tcW w:w="6662" w:type="dxa"/>
            <w:vAlign w:val="center"/>
          </w:tcPr>
          <w:p w:rsidR="00426EF9" w:rsidRPr="000B639A" w:rsidRDefault="00426EF9" w:rsidP="00A83315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废包装桶仓库东侧铝合金窗户</w:t>
            </w:r>
            <w:r w:rsidR="00A83315" w:rsidRPr="000B639A">
              <w:rPr>
                <w:rFonts w:ascii="宋体" w:hAnsi="宋体" w:hint="eastAsia"/>
                <w:bCs/>
                <w:sz w:val="28"/>
                <w:szCs w:val="28"/>
              </w:rPr>
              <w:t>改造卷帘门</w:t>
            </w:r>
            <w:r w:rsidR="00797818" w:rsidRPr="000B639A">
              <w:rPr>
                <w:rFonts w:ascii="宋体" w:hAnsi="宋体" w:hint="eastAsia"/>
                <w:bCs/>
                <w:sz w:val="28"/>
                <w:szCs w:val="28"/>
              </w:rPr>
              <w:t>1</w:t>
            </w:r>
            <w:r w:rsidR="00797818">
              <w:rPr>
                <w:rFonts w:ascii="宋体" w:hAnsi="宋体" w:hint="eastAsia"/>
                <w:bCs/>
                <w:sz w:val="28"/>
                <w:szCs w:val="28"/>
              </w:rPr>
              <w:t>0.5</w:t>
            </w:r>
            <w:r w:rsidR="00797818" w:rsidRPr="000B639A">
              <w:rPr>
                <w:rFonts w:ascii="宋体" w:hAnsi="宋体" w:hint="eastAsia"/>
                <w:bCs/>
                <w:sz w:val="28"/>
                <w:szCs w:val="28"/>
              </w:rPr>
              <w:t xml:space="preserve"> m²</w:t>
            </w:r>
            <w:r w:rsidR="00A83315" w:rsidRPr="000B639A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426EF9" w:rsidRPr="000B639A" w:rsidTr="00136D74">
        <w:trPr>
          <w:trHeight w:val="567"/>
        </w:trPr>
        <w:tc>
          <w:tcPr>
            <w:tcW w:w="959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1.3.4</w:t>
            </w:r>
          </w:p>
        </w:tc>
        <w:tc>
          <w:tcPr>
            <w:tcW w:w="6662" w:type="dxa"/>
            <w:vAlign w:val="center"/>
          </w:tcPr>
          <w:p w:rsidR="00426EF9" w:rsidRPr="000B639A" w:rsidRDefault="00A83315" w:rsidP="00213AA3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废包装桶仓库东侧路面硬化6 m²。</w:t>
            </w:r>
          </w:p>
        </w:tc>
        <w:tc>
          <w:tcPr>
            <w:tcW w:w="2126" w:type="dxa"/>
            <w:vAlign w:val="center"/>
          </w:tcPr>
          <w:p w:rsidR="00426EF9" w:rsidRPr="000B639A" w:rsidRDefault="00426EF9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A83315" w:rsidRPr="000B639A" w:rsidTr="00136D74">
        <w:trPr>
          <w:trHeight w:val="567"/>
        </w:trPr>
        <w:tc>
          <w:tcPr>
            <w:tcW w:w="959" w:type="dxa"/>
            <w:vAlign w:val="center"/>
          </w:tcPr>
          <w:p w:rsidR="00A83315" w:rsidRPr="000B639A" w:rsidRDefault="00A83315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1.3.5</w:t>
            </w:r>
          </w:p>
        </w:tc>
        <w:tc>
          <w:tcPr>
            <w:tcW w:w="6662" w:type="dxa"/>
            <w:vAlign w:val="center"/>
          </w:tcPr>
          <w:p w:rsidR="00A83315" w:rsidRPr="000B639A" w:rsidRDefault="00A83315" w:rsidP="00213AA3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主厂房总装车间休息室制作、安装烤漆实木门一樘</w:t>
            </w:r>
            <w:r w:rsidR="00797818" w:rsidRPr="000B639A">
              <w:rPr>
                <w:rFonts w:ascii="宋体" w:hAnsi="宋体" w:hint="eastAsia"/>
                <w:bCs/>
                <w:sz w:val="28"/>
                <w:szCs w:val="28"/>
              </w:rPr>
              <w:t>（95</w:t>
            </w:r>
            <w:r w:rsidR="00797818">
              <w:rPr>
                <w:rFonts w:ascii="宋体" w:hAnsi="宋体" w:hint="eastAsia"/>
                <w:bCs/>
                <w:sz w:val="28"/>
                <w:szCs w:val="28"/>
              </w:rPr>
              <w:t>0mm宽×2400mm高</w:t>
            </w:r>
            <w:r w:rsidR="00797818" w:rsidRPr="000B639A">
              <w:rPr>
                <w:rFonts w:ascii="宋体" w:hAnsi="宋体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2126" w:type="dxa"/>
            <w:vAlign w:val="center"/>
          </w:tcPr>
          <w:p w:rsidR="00A83315" w:rsidRPr="000B639A" w:rsidRDefault="00A83315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0B639A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D05BAC" w:rsidRPr="000B639A" w:rsidTr="00136D74">
        <w:trPr>
          <w:trHeight w:val="567"/>
        </w:trPr>
        <w:tc>
          <w:tcPr>
            <w:tcW w:w="959" w:type="dxa"/>
            <w:vAlign w:val="center"/>
          </w:tcPr>
          <w:p w:rsidR="00D05BAC" w:rsidRPr="000B639A" w:rsidRDefault="00D05BAC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1.3.6</w:t>
            </w:r>
          </w:p>
        </w:tc>
        <w:tc>
          <w:tcPr>
            <w:tcW w:w="6662" w:type="dxa"/>
            <w:vAlign w:val="center"/>
          </w:tcPr>
          <w:p w:rsidR="00D05BAC" w:rsidRPr="000B639A" w:rsidRDefault="00D05BAC" w:rsidP="00213AA3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二厂宿舍区门卫室更换塑钢门一樘</w:t>
            </w:r>
            <w:r w:rsidR="00B62755">
              <w:rPr>
                <w:rFonts w:ascii="宋体" w:hAnsi="宋体" w:hint="eastAsia"/>
                <w:bCs/>
                <w:sz w:val="28"/>
                <w:szCs w:val="28"/>
              </w:rPr>
              <w:t>（1m宽×2.13m高）</w:t>
            </w:r>
          </w:p>
        </w:tc>
        <w:tc>
          <w:tcPr>
            <w:tcW w:w="2126" w:type="dxa"/>
            <w:vAlign w:val="center"/>
          </w:tcPr>
          <w:p w:rsidR="00D05BAC" w:rsidRPr="00D05BAC" w:rsidRDefault="00D05BAC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C257BB" w:rsidRPr="000B639A" w:rsidTr="00136D74">
        <w:trPr>
          <w:trHeight w:val="567"/>
        </w:trPr>
        <w:tc>
          <w:tcPr>
            <w:tcW w:w="959" w:type="dxa"/>
            <w:vAlign w:val="center"/>
          </w:tcPr>
          <w:p w:rsidR="00C257BB" w:rsidRDefault="00C257BB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1.3.7</w:t>
            </w:r>
          </w:p>
        </w:tc>
        <w:tc>
          <w:tcPr>
            <w:tcW w:w="6662" w:type="dxa"/>
            <w:vAlign w:val="center"/>
          </w:tcPr>
          <w:p w:rsidR="00C257BB" w:rsidRDefault="00C257BB" w:rsidP="002744F7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二厂50寸液晶电视</w:t>
            </w:r>
            <w:r w:rsidR="002744F7">
              <w:rPr>
                <w:rFonts w:ascii="宋体" w:hAnsi="宋体" w:hint="eastAsia"/>
                <w:bCs/>
                <w:sz w:val="28"/>
                <w:szCs w:val="28"/>
              </w:rPr>
              <w:t>黑钛金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不锈钢包边</w:t>
            </w:r>
          </w:p>
        </w:tc>
        <w:tc>
          <w:tcPr>
            <w:tcW w:w="2126" w:type="dxa"/>
            <w:vAlign w:val="center"/>
          </w:tcPr>
          <w:p w:rsidR="00C257BB" w:rsidRPr="00C257BB" w:rsidRDefault="00C257BB" w:rsidP="00213AA3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</w:tbl>
    <w:p w:rsidR="00C12A76" w:rsidRPr="00AD4D73" w:rsidRDefault="00C12A76" w:rsidP="00F73DA4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5E7960">
      <w:pPr>
        <w:spacing w:line="50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5F0685">
        <w:rPr>
          <w:rFonts w:ascii="宋体" w:hAnsi="宋体" w:hint="eastAsia"/>
          <w:b/>
          <w:sz w:val="28"/>
          <w:szCs w:val="28"/>
        </w:rPr>
        <w:t>施工工期</w:t>
      </w:r>
      <w:r w:rsidR="00136D74">
        <w:rPr>
          <w:rFonts w:ascii="宋体" w:hAnsi="宋体" w:hint="eastAsia"/>
          <w:b/>
          <w:sz w:val="28"/>
          <w:szCs w:val="28"/>
        </w:rPr>
        <w:t>20</w:t>
      </w:r>
      <w:r w:rsidR="005F0685">
        <w:rPr>
          <w:rFonts w:ascii="宋体" w:hAnsi="宋体" w:hint="eastAsia"/>
          <w:b/>
          <w:sz w:val="28"/>
          <w:szCs w:val="28"/>
        </w:rPr>
        <w:t>天</w:t>
      </w:r>
      <w:r w:rsidR="009417C9">
        <w:rPr>
          <w:rFonts w:ascii="宋体" w:hAnsi="宋体" w:hint="eastAsia"/>
          <w:b/>
          <w:sz w:val="28"/>
          <w:szCs w:val="28"/>
        </w:rPr>
        <w:t>。</w:t>
      </w:r>
      <w:r w:rsidR="00AC6E18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</w:t>
      </w:r>
      <w:r w:rsidR="00F73DA4">
        <w:rPr>
          <w:rFonts w:ascii="宋体" w:hAnsi="宋体" w:hint="eastAsia"/>
          <w:b/>
          <w:sz w:val="28"/>
        </w:rPr>
        <w:t>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9417C9"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5E7960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EF3417" w:rsidRPr="00AD4D73">
        <w:rPr>
          <w:rFonts w:ascii="宋体" w:hAnsi="宋体" w:hint="eastAsia"/>
          <w:sz w:val="28"/>
          <w:szCs w:val="28"/>
        </w:rPr>
        <w:t>招标公示时间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F73DA4">
        <w:rPr>
          <w:rFonts w:ascii="宋体" w:hAnsi="宋体" w:hint="eastAsia"/>
          <w:sz w:val="28"/>
          <w:szCs w:val="28"/>
        </w:rPr>
        <w:t>8</w:t>
      </w:r>
      <w:r w:rsidR="00EF3417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6D74">
        <w:rPr>
          <w:rFonts w:ascii="宋体" w:hAnsi="宋体" w:hint="eastAsia"/>
          <w:sz w:val="28"/>
          <w:szCs w:val="28"/>
          <w:u w:val="single"/>
        </w:rPr>
        <w:t>12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926A40">
        <w:rPr>
          <w:rFonts w:ascii="宋体" w:hAnsi="宋体" w:hint="eastAsia"/>
          <w:sz w:val="28"/>
          <w:szCs w:val="28"/>
          <w:u w:val="single"/>
        </w:rPr>
        <w:t>10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日-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6D74">
        <w:rPr>
          <w:rFonts w:ascii="宋体" w:hAnsi="宋体" w:hint="eastAsia"/>
          <w:sz w:val="28"/>
          <w:szCs w:val="28"/>
          <w:u w:val="single"/>
        </w:rPr>
        <w:t>12</w:t>
      </w:r>
      <w:r w:rsidR="004D162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163DF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926A40">
        <w:rPr>
          <w:rFonts w:ascii="宋体" w:hAnsi="宋体" w:hint="eastAsia"/>
          <w:sz w:val="28"/>
          <w:szCs w:val="28"/>
          <w:u w:val="single"/>
        </w:rPr>
        <w:t>11</w:t>
      </w:r>
      <w:r w:rsidR="00EF3417" w:rsidRPr="00AD4D73">
        <w:rPr>
          <w:rFonts w:ascii="宋体" w:hAnsi="宋体" w:hint="eastAsia"/>
          <w:sz w:val="28"/>
          <w:szCs w:val="28"/>
        </w:rPr>
        <w:t>日</w:t>
      </w:r>
      <w:r w:rsidR="00F223A3">
        <w:rPr>
          <w:rFonts w:ascii="宋体" w:hAnsi="宋体" w:hint="eastAsia"/>
          <w:sz w:val="28"/>
          <w:szCs w:val="28"/>
        </w:rPr>
        <w:t>。</w:t>
      </w:r>
    </w:p>
    <w:p w:rsidR="004E12D0" w:rsidRPr="00AD4D73" w:rsidRDefault="00F955C1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</w:t>
      </w:r>
      <w:r w:rsidR="00DB1E64" w:rsidRPr="00AD4D73">
        <w:rPr>
          <w:rFonts w:ascii="宋体" w:hAnsi="宋体" w:hint="eastAsia"/>
          <w:sz w:val="28"/>
          <w:szCs w:val="28"/>
        </w:rPr>
        <w:t>报名时间为公示结束后</w:t>
      </w:r>
      <w:r w:rsidR="00AE29A5">
        <w:rPr>
          <w:rFonts w:ascii="宋体" w:hAnsi="宋体" w:hint="eastAsia"/>
          <w:sz w:val="28"/>
          <w:szCs w:val="28"/>
        </w:rPr>
        <w:t>1</w:t>
      </w:r>
      <w:r w:rsidR="00DB1E64" w:rsidRPr="00AD4D73">
        <w:rPr>
          <w:rFonts w:ascii="宋体" w:hAnsi="宋体" w:hint="eastAsia"/>
          <w:sz w:val="28"/>
          <w:szCs w:val="28"/>
        </w:rPr>
        <w:t>个工作日内。</w:t>
      </w:r>
    </w:p>
    <w:p w:rsidR="00EF3417" w:rsidRPr="00AD4D73" w:rsidRDefault="00EF3417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3审查通过的投标单位进行</w:t>
      </w:r>
      <w:r w:rsidR="00AF6BAD" w:rsidRPr="00AD4D73">
        <w:rPr>
          <w:rFonts w:ascii="宋体" w:hAnsi="宋体" w:hint="eastAsia"/>
          <w:sz w:val="28"/>
          <w:szCs w:val="28"/>
        </w:rPr>
        <w:t>现场踏勘并进行</w:t>
      </w:r>
      <w:r w:rsidRPr="00AD4D73">
        <w:rPr>
          <w:rFonts w:ascii="宋体" w:hAnsi="宋体" w:hint="eastAsia"/>
          <w:sz w:val="28"/>
          <w:szCs w:val="28"/>
        </w:rPr>
        <w:t>答疑</w:t>
      </w:r>
      <w:r w:rsidR="00AF6BAD" w:rsidRPr="00AD4D73">
        <w:rPr>
          <w:rFonts w:ascii="宋体" w:hAnsi="宋体" w:hint="eastAsia"/>
          <w:sz w:val="28"/>
          <w:szCs w:val="28"/>
        </w:rPr>
        <w:t>，答疑形成的纪要（书面文件）同</w:t>
      </w:r>
      <w:r w:rsidRPr="00AD4D73">
        <w:rPr>
          <w:rFonts w:ascii="宋体" w:hAnsi="宋体" w:hint="eastAsia"/>
          <w:sz w:val="28"/>
          <w:szCs w:val="28"/>
        </w:rPr>
        <w:t>招标文件</w:t>
      </w:r>
      <w:r w:rsidR="00AF6BAD" w:rsidRPr="00AD4D73">
        <w:rPr>
          <w:rFonts w:ascii="宋体" w:hAnsi="宋体" w:hint="eastAsia"/>
          <w:sz w:val="28"/>
          <w:szCs w:val="28"/>
        </w:rPr>
        <w:t>一起作为报价的依据，同时，进行</w:t>
      </w:r>
      <w:r w:rsidR="00F83F6D" w:rsidRPr="00AD4D73">
        <w:rPr>
          <w:rFonts w:ascii="宋体" w:hAnsi="宋体" w:hint="eastAsia"/>
          <w:sz w:val="28"/>
          <w:szCs w:val="28"/>
        </w:rPr>
        <w:t>投标保证金</w:t>
      </w:r>
      <w:r w:rsidR="00AF6BAD" w:rsidRPr="00AD4D73">
        <w:rPr>
          <w:rFonts w:ascii="宋体" w:hAnsi="宋体" w:hint="eastAsia"/>
          <w:sz w:val="28"/>
          <w:szCs w:val="28"/>
        </w:rPr>
        <w:t>的</w:t>
      </w:r>
      <w:r w:rsidR="00F83F6D" w:rsidRPr="00AD4D73">
        <w:rPr>
          <w:rFonts w:ascii="宋体" w:hAnsi="宋体" w:hint="eastAsia"/>
          <w:sz w:val="28"/>
          <w:szCs w:val="28"/>
        </w:rPr>
        <w:t>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136D74">
        <w:rPr>
          <w:rFonts w:ascii="宋体" w:hAnsi="宋体" w:hint="eastAsia"/>
          <w:sz w:val="28"/>
          <w:szCs w:val="28"/>
        </w:rPr>
        <w:t>8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6D74">
        <w:rPr>
          <w:rFonts w:ascii="宋体" w:hAnsi="宋体" w:hint="eastAsia"/>
          <w:sz w:val="28"/>
          <w:szCs w:val="28"/>
          <w:u w:val="single"/>
        </w:rPr>
        <w:t>12</w:t>
      </w:r>
      <w:r w:rsidR="000F70C7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136D74">
        <w:rPr>
          <w:rFonts w:ascii="宋体" w:hAnsi="宋体" w:hint="eastAsia"/>
          <w:sz w:val="28"/>
          <w:szCs w:val="28"/>
          <w:u w:val="single"/>
        </w:rPr>
        <w:t>1</w:t>
      </w:r>
      <w:r w:rsidR="00926A40">
        <w:rPr>
          <w:rFonts w:ascii="宋体" w:hAnsi="宋体" w:hint="eastAsia"/>
          <w:sz w:val="28"/>
          <w:szCs w:val="28"/>
          <w:u w:val="single"/>
        </w:rPr>
        <w:t>3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926A40">
        <w:rPr>
          <w:rFonts w:ascii="宋体" w:hAnsi="宋体" w:hint="eastAsia"/>
          <w:sz w:val="28"/>
          <w:szCs w:val="28"/>
        </w:rPr>
        <w:t>10</w:t>
      </w:r>
      <w:r w:rsidR="00AF6BAD" w:rsidRPr="00AD4D73">
        <w:rPr>
          <w:rFonts w:ascii="宋体" w:hAnsi="宋体" w:hint="eastAsia"/>
          <w:sz w:val="28"/>
          <w:szCs w:val="28"/>
        </w:rPr>
        <w:t>:00</w:t>
      </w:r>
      <w:r w:rsidR="00F223A3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EF3417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lastRenderedPageBreak/>
        <w:t>2.1.</w:t>
      </w:r>
      <w:r w:rsidR="00735026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报价截止201</w:t>
      </w:r>
      <w:r w:rsidR="00136D74">
        <w:rPr>
          <w:rFonts w:ascii="宋体" w:hAnsi="宋体" w:hint="eastAsia"/>
          <w:sz w:val="28"/>
          <w:szCs w:val="28"/>
        </w:rPr>
        <w:t>8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6D74">
        <w:rPr>
          <w:rFonts w:ascii="宋体" w:hAnsi="宋体" w:hint="eastAsia"/>
          <w:sz w:val="28"/>
          <w:szCs w:val="28"/>
          <w:u w:val="single"/>
        </w:rPr>
        <w:t>12</w:t>
      </w:r>
      <w:r w:rsidR="004D162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6D74">
        <w:rPr>
          <w:rFonts w:ascii="宋体" w:hAnsi="宋体" w:hint="eastAsia"/>
          <w:sz w:val="28"/>
          <w:szCs w:val="28"/>
          <w:u w:val="single"/>
        </w:rPr>
        <w:t>1</w:t>
      </w:r>
      <w:r w:rsidR="00926A40">
        <w:rPr>
          <w:rFonts w:ascii="宋体" w:hAnsi="宋体" w:hint="eastAsia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日上午10：00，标书送至加西贝拉压缩机有限公司二厂后勤保障部办公室。</w:t>
      </w:r>
    </w:p>
    <w:p w:rsidR="00B3647C" w:rsidRPr="00AD4D73" w:rsidRDefault="00B3647C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735026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09131A">
        <w:rPr>
          <w:rFonts w:ascii="宋体" w:hAnsi="宋体" w:hint="eastAsia"/>
          <w:sz w:val="28"/>
          <w:szCs w:val="28"/>
          <w:u w:val="single"/>
        </w:rPr>
        <w:t>朱  吉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09131A">
        <w:rPr>
          <w:rFonts w:ascii="宋体" w:hAnsi="宋体" w:hint="eastAsia"/>
          <w:sz w:val="28"/>
          <w:szCs w:val="28"/>
          <w:u w:val="single"/>
        </w:rPr>
        <w:t>13567379686</w:t>
      </w:r>
    </w:p>
    <w:p w:rsidR="00C12A76" w:rsidRPr="00AD4D73" w:rsidRDefault="00C12A76" w:rsidP="005E7960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AD4D73" w:rsidRDefault="009F1B4A" w:rsidP="005E7960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7D3B32" w:rsidRPr="002217B4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6B48AB">
        <w:rPr>
          <w:rFonts w:ascii="宋体" w:hAnsi="宋体" w:hint="eastAsia"/>
          <w:b/>
          <w:sz w:val="28"/>
          <w:szCs w:val="28"/>
        </w:rPr>
        <w:t>。</w:t>
      </w:r>
    </w:p>
    <w:p w:rsidR="005B31F4" w:rsidRDefault="005B31F4" w:rsidP="00C45140">
      <w:pPr>
        <w:spacing w:line="48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</w:p>
    <w:p w:rsidR="005B31F4" w:rsidRDefault="005B31F4" w:rsidP="000D5BC3">
      <w:pPr>
        <w:spacing w:line="480" w:lineRule="exact"/>
        <w:ind w:right="560"/>
        <w:rPr>
          <w:rFonts w:ascii="宋体" w:hAnsi="宋体"/>
          <w:b/>
          <w:bCs/>
          <w:sz w:val="28"/>
          <w:szCs w:val="28"/>
        </w:rPr>
      </w:pPr>
    </w:p>
    <w:p w:rsidR="000D5BC3" w:rsidRDefault="000D5BC3" w:rsidP="000D5BC3">
      <w:pPr>
        <w:spacing w:line="480" w:lineRule="exact"/>
        <w:ind w:right="560"/>
        <w:rPr>
          <w:rFonts w:ascii="宋体" w:hAnsi="宋体"/>
          <w:b/>
          <w:bCs/>
          <w:sz w:val="28"/>
          <w:szCs w:val="28"/>
        </w:rPr>
      </w:pPr>
    </w:p>
    <w:p w:rsidR="00C12A76" w:rsidRPr="00AD4D73" w:rsidRDefault="00C12A76" w:rsidP="00F73DA4">
      <w:pPr>
        <w:spacing w:line="480" w:lineRule="exact"/>
        <w:ind w:right="560" w:firstLineChars="1790" w:firstLine="503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9E05A0" w:rsidP="00F73DA4">
      <w:pPr>
        <w:spacing w:line="480" w:lineRule="exact"/>
        <w:ind w:firstLineChars="1940" w:firstLine="5453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 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201</w:t>
      </w:r>
      <w:r w:rsidR="00F73DA4">
        <w:rPr>
          <w:rFonts w:ascii="宋体" w:hAnsi="宋体" w:hint="eastAsia"/>
          <w:b/>
          <w:bCs/>
          <w:sz w:val="28"/>
          <w:szCs w:val="28"/>
        </w:rPr>
        <w:t>8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0B639A">
        <w:rPr>
          <w:rFonts w:ascii="宋体" w:hAnsi="宋体" w:hint="eastAsia"/>
          <w:b/>
          <w:bCs/>
          <w:sz w:val="28"/>
          <w:szCs w:val="28"/>
        </w:rPr>
        <w:t>12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926A40">
        <w:rPr>
          <w:rFonts w:ascii="宋体" w:hAnsi="宋体" w:hint="eastAsia"/>
          <w:b/>
          <w:bCs/>
          <w:sz w:val="28"/>
          <w:szCs w:val="28"/>
        </w:rPr>
        <w:t>10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D170EE" w:rsidSect="00422A51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7C7" w:rsidRDefault="00C637C7">
      <w:r>
        <w:separator/>
      </w:r>
    </w:p>
  </w:endnote>
  <w:endnote w:type="continuationSeparator" w:id="1">
    <w:p w:rsidR="00C637C7" w:rsidRDefault="00C637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7C7" w:rsidRDefault="00C637C7">
      <w:r>
        <w:separator/>
      </w:r>
    </w:p>
  </w:footnote>
  <w:footnote w:type="continuationSeparator" w:id="1">
    <w:p w:rsidR="00C637C7" w:rsidRDefault="00C637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385" w:rsidRPr="00696A17" w:rsidRDefault="00E51D4E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832CA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;mso-position-horizontal-relative:text;mso-position-vertical-relative:text" stroked="f">
          <v:textbox style="mso-next-textbox:#_x0000_s2053">
            <w:txbxContent>
              <w:p w:rsidR="00F86385" w:rsidRPr="00BC1013" w:rsidRDefault="00F86385" w:rsidP="009E05A0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F86385" w:rsidRPr="00696A17">
      <w:rPr>
        <w:rFonts w:hint="eastAsia"/>
        <w:u w:val="single"/>
      </w:rPr>
      <w:t xml:space="preserve">                   </w:t>
    </w:r>
    <w:r w:rsidR="00F86385">
      <w:rPr>
        <w:rFonts w:hint="eastAsia"/>
        <w:u w:val="single"/>
      </w:rPr>
      <w:t xml:space="preserve">                            </w:t>
    </w:r>
    <w:r w:rsidR="00F86385" w:rsidRPr="00696A17">
      <w:rPr>
        <w:rFonts w:hint="eastAsia"/>
        <w:u w:val="single"/>
      </w:rPr>
      <w:t xml:space="preserve">                          </w:t>
    </w:r>
    <w:r w:rsidR="00F86385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16CB2"/>
    <w:rsid w:val="00017520"/>
    <w:rsid w:val="0002483D"/>
    <w:rsid w:val="0002600E"/>
    <w:rsid w:val="000312DF"/>
    <w:rsid w:val="00033833"/>
    <w:rsid w:val="00035571"/>
    <w:rsid w:val="00035C87"/>
    <w:rsid w:val="000360D2"/>
    <w:rsid w:val="00043C1D"/>
    <w:rsid w:val="00045E76"/>
    <w:rsid w:val="000719C6"/>
    <w:rsid w:val="00072ECA"/>
    <w:rsid w:val="00091296"/>
    <w:rsid w:val="0009131A"/>
    <w:rsid w:val="000950F0"/>
    <w:rsid w:val="00096CC9"/>
    <w:rsid w:val="00097882"/>
    <w:rsid w:val="000A0D2C"/>
    <w:rsid w:val="000B639A"/>
    <w:rsid w:val="000C0399"/>
    <w:rsid w:val="000C5ADB"/>
    <w:rsid w:val="000D05DE"/>
    <w:rsid w:val="000D1140"/>
    <w:rsid w:val="000D4E33"/>
    <w:rsid w:val="000D5BC3"/>
    <w:rsid w:val="000F533A"/>
    <w:rsid w:val="000F70C7"/>
    <w:rsid w:val="00101FBA"/>
    <w:rsid w:val="0010361A"/>
    <w:rsid w:val="00103E6A"/>
    <w:rsid w:val="0010574E"/>
    <w:rsid w:val="001072C7"/>
    <w:rsid w:val="0011017A"/>
    <w:rsid w:val="00110BE7"/>
    <w:rsid w:val="00112C59"/>
    <w:rsid w:val="001136C6"/>
    <w:rsid w:val="001163DF"/>
    <w:rsid w:val="00116D35"/>
    <w:rsid w:val="00126E89"/>
    <w:rsid w:val="001310D7"/>
    <w:rsid w:val="0013451B"/>
    <w:rsid w:val="00136D74"/>
    <w:rsid w:val="001404A7"/>
    <w:rsid w:val="0014165F"/>
    <w:rsid w:val="00144048"/>
    <w:rsid w:val="00146BCA"/>
    <w:rsid w:val="00147DA7"/>
    <w:rsid w:val="00163B23"/>
    <w:rsid w:val="00166113"/>
    <w:rsid w:val="00170F4A"/>
    <w:rsid w:val="001719EA"/>
    <w:rsid w:val="0017466D"/>
    <w:rsid w:val="0017669A"/>
    <w:rsid w:val="00182FDE"/>
    <w:rsid w:val="001832CA"/>
    <w:rsid w:val="0018445A"/>
    <w:rsid w:val="001856B0"/>
    <w:rsid w:val="00191A7C"/>
    <w:rsid w:val="001C50F0"/>
    <w:rsid w:val="001C5AD8"/>
    <w:rsid w:val="001E61D5"/>
    <w:rsid w:val="001F2C50"/>
    <w:rsid w:val="001F465F"/>
    <w:rsid w:val="00200E6C"/>
    <w:rsid w:val="00211E89"/>
    <w:rsid w:val="002178F8"/>
    <w:rsid w:val="002212D3"/>
    <w:rsid w:val="002217B4"/>
    <w:rsid w:val="00221FB8"/>
    <w:rsid w:val="00225FD9"/>
    <w:rsid w:val="002267AC"/>
    <w:rsid w:val="0023516C"/>
    <w:rsid w:val="00235BB9"/>
    <w:rsid w:val="00235ECE"/>
    <w:rsid w:val="0023736B"/>
    <w:rsid w:val="00240A54"/>
    <w:rsid w:val="00240B39"/>
    <w:rsid w:val="00240FE1"/>
    <w:rsid w:val="00245DC9"/>
    <w:rsid w:val="00255137"/>
    <w:rsid w:val="00257F58"/>
    <w:rsid w:val="00261069"/>
    <w:rsid w:val="00262D9C"/>
    <w:rsid w:val="00270D66"/>
    <w:rsid w:val="0027224B"/>
    <w:rsid w:val="002744F7"/>
    <w:rsid w:val="002752AA"/>
    <w:rsid w:val="00275F17"/>
    <w:rsid w:val="00276127"/>
    <w:rsid w:val="00281A7C"/>
    <w:rsid w:val="00286A6D"/>
    <w:rsid w:val="0029394A"/>
    <w:rsid w:val="0029500B"/>
    <w:rsid w:val="00296E99"/>
    <w:rsid w:val="002A1758"/>
    <w:rsid w:val="002A5AF6"/>
    <w:rsid w:val="002B0E90"/>
    <w:rsid w:val="002B288A"/>
    <w:rsid w:val="002C2135"/>
    <w:rsid w:val="002C27E1"/>
    <w:rsid w:val="002C4DAB"/>
    <w:rsid w:val="002D2355"/>
    <w:rsid w:val="002D3D9C"/>
    <w:rsid w:val="002D4D53"/>
    <w:rsid w:val="002E02FC"/>
    <w:rsid w:val="002E1E49"/>
    <w:rsid w:val="002E5A2C"/>
    <w:rsid w:val="002E79C4"/>
    <w:rsid w:val="002F0FA5"/>
    <w:rsid w:val="002F44EF"/>
    <w:rsid w:val="003006EA"/>
    <w:rsid w:val="003009D5"/>
    <w:rsid w:val="00300F68"/>
    <w:rsid w:val="00306C15"/>
    <w:rsid w:val="00311941"/>
    <w:rsid w:val="0032016E"/>
    <w:rsid w:val="00321932"/>
    <w:rsid w:val="0032532D"/>
    <w:rsid w:val="0033547C"/>
    <w:rsid w:val="00335DA4"/>
    <w:rsid w:val="00335F8C"/>
    <w:rsid w:val="00336276"/>
    <w:rsid w:val="003448D7"/>
    <w:rsid w:val="00350284"/>
    <w:rsid w:val="003515D9"/>
    <w:rsid w:val="00356B92"/>
    <w:rsid w:val="00356C47"/>
    <w:rsid w:val="00357BA7"/>
    <w:rsid w:val="00364252"/>
    <w:rsid w:val="00366786"/>
    <w:rsid w:val="00375939"/>
    <w:rsid w:val="00390DFD"/>
    <w:rsid w:val="0039392F"/>
    <w:rsid w:val="00394B89"/>
    <w:rsid w:val="00395EC7"/>
    <w:rsid w:val="003A39FC"/>
    <w:rsid w:val="003A4BB6"/>
    <w:rsid w:val="003A50FC"/>
    <w:rsid w:val="003A5339"/>
    <w:rsid w:val="003A5D44"/>
    <w:rsid w:val="003B27F8"/>
    <w:rsid w:val="003C72A5"/>
    <w:rsid w:val="003D1C22"/>
    <w:rsid w:val="003D3516"/>
    <w:rsid w:val="003D7463"/>
    <w:rsid w:val="003E20A2"/>
    <w:rsid w:val="003E2A29"/>
    <w:rsid w:val="003E5C27"/>
    <w:rsid w:val="003E7A9D"/>
    <w:rsid w:val="003F07C1"/>
    <w:rsid w:val="003F0D40"/>
    <w:rsid w:val="003F3577"/>
    <w:rsid w:val="003F38EA"/>
    <w:rsid w:val="003F6003"/>
    <w:rsid w:val="003F64C3"/>
    <w:rsid w:val="00403428"/>
    <w:rsid w:val="004131F1"/>
    <w:rsid w:val="00422A51"/>
    <w:rsid w:val="00426EF9"/>
    <w:rsid w:val="00431000"/>
    <w:rsid w:val="004313D7"/>
    <w:rsid w:val="004326CF"/>
    <w:rsid w:val="00432A38"/>
    <w:rsid w:val="00433035"/>
    <w:rsid w:val="004343A4"/>
    <w:rsid w:val="00444A4F"/>
    <w:rsid w:val="00446713"/>
    <w:rsid w:val="00446B62"/>
    <w:rsid w:val="00456DBE"/>
    <w:rsid w:val="00463FFF"/>
    <w:rsid w:val="0046410F"/>
    <w:rsid w:val="00467662"/>
    <w:rsid w:val="00470C13"/>
    <w:rsid w:val="00471680"/>
    <w:rsid w:val="00472056"/>
    <w:rsid w:val="004739B1"/>
    <w:rsid w:val="004830C6"/>
    <w:rsid w:val="004841EA"/>
    <w:rsid w:val="00485A80"/>
    <w:rsid w:val="00486D85"/>
    <w:rsid w:val="00487D98"/>
    <w:rsid w:val="00491CC7"/>
    <w:rsid w:val="00492D5E"/>
    <w:rsid w:val="004946A7"/>
    <w:rsid w:val="004951F9"/>
    <w:rsid w:val="00496085"/>
    <w:rsid w:val="004978D6"/>
    <w:rsid w:val="004A0FB3"/>
    <w:rsid w:val="004A6F87"/>
    <w:rsid w:val="004B1EA1"/>
    <w:rsid w:val="004B2D37"/>
    <w:rsid w:val="004B4623"/>
    <w:rsid w:val="004B504C"/>
    <w:rsid w:val="004C2879"/>
    <w:rsid w:val="004C3265"/>
    <w:rsid w:val="004C6670"/>
    <w:rsid w:val="004C783C"/>
    <w:rsid w:val="004D1629"/>
    <w:rsid w:val="004D2CA1"/>
    <w:rsid w:val="004D3ED6"/>
    <w:rsid w:val="004E12D0"/>
    <w:rsid w:val="004E1897"/>
    <w:rsid w:val="004F130F"/>
    <w:rsid w:val="004F2185"/>
    <w:rsid w:val="004F46B8"/>
    <w:rsid w:val="004F6055"/>
    <w:rsid w:val="00506D95"/>
    <w:rsid w:val="005166DB"/>
    <w:rsid w:val="0051726A"/>
    <w:rsid w:val="005269CC"/>
    <w:rsid w:val="005434B0"/>
    <w:rsid w:val="00545486"/>
    <w:rsid w:val="005466F1"/>
    <w:rsid w:val="00546F5C"/>
    <w:rsid w:val="0054747B"/>
    <w:rsid w:val="0055404E"/>
    <w:rsid w:val="00561531"/>
    <w:rsid w:val="00561AE0"/>
    <w:rsid w:val="00565BF1"/>
    <w:rsid w:val="00571275"/>
    <w:rsid w:val="00571F6F"/>
    <w:rsid w:val="005755FB"/>
    <w:rsid w:val="00575992"/>
    <w:rsid w:val="005766D5"/>
    <w:rsid w:val="0058295E"/>
    <w:rsid w:val="00597375"/>
    <w:rsid w:val="005B31F4"/>
    <w:rsid w:val="005B4AB1"/>
    <w:rsid w:val="005B4FFC"/>
    <w:rsid w:val="005B655D"/>
    <w:rsid w:val="005C398B"/>
    <w:rsid w:val="005C7221"/>
    <w:rsid w:val="005D0FC6"/>
    <w:rsid w:val="005D182B"/>
    <w:rsid w:val="005D42FE"/>
    <w:rsid w:val="005D6FD5"/>
    <w:rsid w:val="005E0005"/>
    <w:rsid w:val="005E18D2"/>
    <w:rsid w:val="005E465C"/>
    <w:rsid w:val="005E7960"/>
    <w:rsid w:val="005F0685"/>
    <w:rsid w:val="005F4A01"/>
    <w:rsid w:val="005F7F3F"/>
    <w:rsid w:val="006027C7"/>
    <w:rsid w:val="006038B3"/>
    <w:rsid w:val="006109F7"/>
    <w:rsid w:val="00610F7B"/>
    <w:rsid w:val="00614F16"/>
    <w:rsid w:val="00615099"/>
    <w:rsid w:val="00616D88"/>
    <w:rsid w:val="00627BFB"/>
    <w:rsid w:val="00631A85"/>
    <w:rsid w:val="00636D1B"/>
    <w:rsid w:val="006403DF"/>
    <w:rsid w:val="00640AA0"/>
    <w:rsid w:val="00651C26"/>
    <w:rsid w:val="006543A7"/>
    <w:rsid w:val="00655150"/>
    <w:rsid w:val="00657689"/>
    <w:rsid w:val="006644E4"/>
    <w:rsid w:val="006665A2"/>
    <w:rsid w:val="006749C2"/>
    <w:rsid w:val="006756B0"/>
    <w:rsid w:val="006763DE"/>
    <w:rsid w:val="00690DF2"/>
    <w:rsid w:val="006949FF"/>
    <w:rsid w:val="006954E3"/>
    <w:rsid w:val="00696A17"/>
    <w:rsid w:val="00696D25"/>
    <w:rsid w:val="006A2099"/>
    <w:rsid w:val="006A21BE"/>
    <w:rsid w:val="006A44C8"/>
    <w:rsid w:val="006A64CE"/>
    <w:rsid w:val="006B13F6"/>
    <w:rsid w:val="006B48AB"/>
    <w:rsid w:val="006B6F5C"/>
    <w:rsid w:val="006C36DA"/>
    <w:rsid w:val="006C5F1F"/>
    <w:rsid w:val="006C6C97"/>
    <w:rsid w:val="006C746A"/>
    <w:rsid w:val="006C77EE"/>
    <w:rsid w:val="006C7DB6"/>
    <w:rsid w:val="006D05F5"/>
    <w:rsid w:val="006D13AE"/>
    <w:rsid w:val="006D155A"/>
    <w:rsid w:val="006D79F3"/>
    <w:rsid w:val="006E180F"/>
    <w:rsid w:val="006E26C6"/>
    <w:rsid w:val="006E34F1"/>
    <w:rsid w:val="006E4DC2"/>
    <w:rsid w:val="006F000B"/>
    <w:rsid w:val="006F7CFC"/>
    <w:rsid w:val="00707A2B"/>
    <w:rsid w:val="007106D8"/>
    <w:rsid w:val="007159D0"/>
    <w:rsid w:val="007177EB"/>
    <w:rsid w:val="00717BE7"/>
    <w:rsid w:val="007309E6"/>
    <w:rsid w:val="00732BC3"/>
    <w:rsid w:val="00735026"/>
    <w:rsid w:val="00736366"/>
    <w:rsid w:val="00740436"/>
    <w:rsid w:val="00741CAA"/>
    <w:rsid w:val="00742320"/>
    <w:rsid w:val="00745E9A"/>
    <w:rsid w:val="007474F9"/>
    <w:rsid w:val="00755E3D"/>
    <w:rsid w:val="0075773E"/>
    <w:rsid w:val="00760DC3"/>
    <w:rsid w:val="00763FAC"/>
    <w:rsid w:val="00774ED3"/>
    <w:rsid w:val="00782468"/>
    <w:rsid w:val="00785902"/>
    <w:rsid w:val="00793369"/>
    <w:rsid w:val="00797818"/>
    <w:rsid w:val="007A1F78"/>
    <w:rsid w:val="007A4469"/>
    <w:rsid w:val="007A4DC0"/>
    <w:rsid w:val="007B6822"/>
    <w:rsid w:val="007B7AA1"/>
    <w:rsid w:val="007C2A62"/>
    <w:rsid w:val="007C445D"/>
    <w:rsid w:val="007C7917"/>
    <w:rsid w:val="007D0798"/>
    <w:rsid w:val="007D2840"/>
    <w:rsid w:val="007D3938"/>
    <w:rsid w:val="007D3B32"/>
    <w:rsid w:val="007E6B4A"/>
    <w:rsid w:val="007F2B56"/>
    <w:rsid w:val="007F4388"/>
    <w:rsid w:val="007F5D7D"/>
    <w:rsid w:val="007F6B80"/>
    <w:rsid w:val="0080212D"/>
    <w:rsid w:val="008023D0"/>
    <w:rsid w:val="00802675"/>
    <w:rsid w:val="008101FE"/>
    <w:rsid w:val="00813337"/>
    <w:rsid w:val="0081387A"/>
    <w:rsid w:val="00814318"/>
    <w:rsid w:val="008160C4"/>
    <w:rsid w:val="00817304"/>
    <w:rsid w:val="00826A8E"/>
    <w:rsid w:val="00831FC1"/>
    <w:rsid w:val="00832DC9"/>
    <w:rsid w:val="00844A18"/>
    <w:rsid w:val="00857DCD"/>
    <w:rsid w:val="00860A63"/>
    <w:rsid w:val="00861E46"/>
    <w:rsid w:val="008667BF"/>
    <w:rsid w:val="0087238E"/>
    <w:rsid w:val="00872CFD"/>
    <w:rsid w:val="00877536"/>
    <w:rsid w:val="00880E00"/>
    <w:rsid w:val="0088271E"/>
    <w:rsid w:val="008832D4"/>
    <w:rsid w:val="008865B8"/>
    <w:rsid w:val="00886A3B"/>
    <w:rsid w:val="00886AD6"/>
    <w:rsid w:val="00887529"/>
    <w:rsid w:val="0089704B"/>
    <w:rsid w:val="008975B4"/>
    <w:rsid w:val="008A3CAD"/>
    <w:rsid w:val="008A42B6"/>
    <w:rsid w:val="008A5BFF"/>
    <w:rsid w:val="008B1620"/>
    <w:rsid w:val="008B2163"/>
    <w:rsid w:val="008B4C4E"/>
    <w:rsid w:val="008B5208"/>
    <w:rsid w:val="008C0279"/>
    <w:rsid w:val="008D00D2"/>
    <w:rsid w:val="008D1D09"/>
    <w:rsid w:val="008D761A"/>
    <w:rsid w:val="008E595E"/>
    <w:rsid w:val="008E5D48"/>
    <w:rsid w:val="008E6717"/>
    <w:rsid w:val="008F41CC"/>
    <w:rsid w:val="008F4483"/>
    <w:rsid w:val="008F7927"/>
    <w:rsid w:val="00905CE7"/>
    <w:rsid w:val="0090775C"/>
    <w:rsid w:val="00910D7B"/>
    <w:rsid w:val="00915CB8"/>
    <w:rsid w:val="00916B02"/>
    <w:rsid w:val="00926A40"/>
    <w:rsid w:val="00940A9B"/>
    <w:rsid w:val="00940B1F"/>
    <w:rsid w:val="009417C9"/>
    <w:rsid w:val="009456F5"/>
    <w:rsid w:val="009478FF"/>
    <w:rsid w:val="00952134"/>
    <w:rsid w:val="009527B2"/>
    <w:rsid w:val="00957690"/>
    <w:rsid w:val="00961AB8"/>
    <w:rsid w:val="009621C5"/>
    <w:rsid w:val="00967526"/>
    <w:rsid w:val="00970BFE"/>
    <w:rsid w:val="0098315E"/>
    <w:rsid w:val="00985E57"/>
    <w:rsid w:val="00987B2E"/>
    <w:rsid w:val="00991D00"/>
    <w:rsid w:val="009A31EE"/>
    <w:rsid w:val="009C1E95"/>
    <w:rsid w:val="009C211D"/>
    <w:rsid w:val="009C2551"/>
    <w:rsid w:val="009D0D54"/>
    <w:rsid w:val="009D2559"/>
    <w:rsid w:val="009D2C6E"/>
    <w:rsid w:val="009D4912"/>
    <w:rsid w:val="009D6549"/>
    <w:rsid w:val="009D6BCC"/>
    <w:rsid w:val="009E05A0"/>
    <w:rsid w:val="009E0904"/>
    <w:rsid w:val="009E6244"/>
    <w:rsid w:val="009E7AF3"/>
    <w:rsid w:val="009F1B4A"/>
    <w:rsid w:val="009F427C"/>
    <w:rsid w:val="009F4CF2"/>
    <w:rsid w:val="00A027CF"/>
    <w:rsid w:val="00A02B0A"/>
    <w:rsid w:val="00A10B37"/>
    <w:rsid w:val="00A10D82"/>
    <w:rsid w:val="00A10E5E"/>
    <w:rsid w:val="00A1315A"/>
    <w:rsid w:val="00A2323C"/>
    <w:rsid w:val="00A23B5C"/>
    <w:rsid w:val="00A27968"/>
    <w:rsid w:val="00A3186B"/>
    <w:rsid w:val="00A359D8"/>
    <w:rsid w:val="00A37C47"/>
    <w:rsid w:val="00A41242"/>
    <w:rsid w:val="00A43ACA"/>
    <w:rsid w:val="00A47EEB"/>
    <w:rsid w:val="00A53B55"/>
    <w:rsid w:val="00A54BB3"/>
    <w:rsid w:val="00A71502"/>
    <w:rsid w:val="00A717D5"/>
    <w:rsid w:val="00A727C8"/>
    <w:rsid w:val="00A7424F"/>
    <w:rsid w:val="00A7509E"/>
    <w:rsid w:val="00A76F0D"/>
    <w:rsid w:val="00A77263"/>
    <w:rsid w:val="00A83315"/>
    <w:rsid w:val="00A85716"/>
    <w:rsid w:val="00A85B4D"/>
    <w:rsid w:val="00A87893"/>
    <w:rsid w:val="00A9125F"/>
    <w:rsid w:val="00A93362"/>
    <w:rsid w:val="00A94E36"/>
    <w:rsid w:val="00A9556F"/>
    <w:rsid w:val="00AA0781"/>
    <w:rsid w:val="00AA1392"/>
    <w:rsid w:val="00AA23C3"/>
    <w:rsid w:val="00AA53C3"/>
    <w:rsid w:val="00AA59CE"/>
    <w:rsid w:val="00AB2626"/>
    <w:rsid w:val="00AB388A"/>
    <w:rsid w:val="00AB3A45"/>
    <w:rsid w:val="00AB56AD"/>
    <w:rsid w:val="00AC0544"/>
    <w:rsid w:val="00AC2493"/>
    <w:rsid w:val="00AC6E18"/>
    <w:rsid w:val="00AD0492"/>
    <w:rsid w:val="00AD0CEB"/>
    <w:rsid w:val="00AD4D73"/>
    <w:rsid w:val="00AD683E"/>
    <w:rsid w:val="00AD7831"/>
    <w:rsid w:val="00AD7DFB"/>
    <w:rsid w:val="00AD7EA6"/>
    <w:rsid w:val="00AD7FA9"/>
    <w:rsid w:val="00AE0DA4"/>
    <w:rsid w:val="00AE2614"/>
    <w:rsid w:val="00AE29A5"/>
    <w:rsid w:val="00AE3D2E"/>
    <w:rsid w:val="00AE482C"/>
    <w:rsid w:val="00AE5548"/>
    <w:rsid w:val="00AE624B"/>
    <w:rsid w:val="00AF481D"/>
    <w:rsid w:val="00AF5774"/>
    <w:rsid w:val="00AF6BAD"/>
    <w:rsid w:val="00B00532"/>
    <w:rsid w:val="00B03B2B"/>
    <w:rsid w:val="00B053F9"/>
    <w:rsid w:val="00B14C80"/>
    <w:rsid w:val="00B22ADA"/>
    <w:rsid w:val="00B322F7"/>
    <w:rsid w:val="00B3647C"/>
    <w:rsid w:val="00B37207"/>
    <w:rsid w:val="00B47DE7"/>
    <w:rsid w:val="00B504E7"/>
    <w:rsid w:val="00B5513A"/>
    <w:rsid w:val="00B603E8"/>
    <w:rsid w:val="00B62527"/>
    <w:rsid w:val="00B62755"/>
    <w:rsid w:val="00B62D33"/>
    <w:rsid w:val="00B6568A"/>
    <w:rsid w:val="00B71C7B"/>
    <w:rsid w:val="00B72877"/>
    <w:rsid w:val="00B8257B"/>
    <w:rsid w:val="00B87240"/>
    <w:rsid w:val="00B912B7"/>
    <w:rsid w:val="00B91980"/>
    <w:rsid w:val="00B937B9"/>
    <w:rsid w:val="00B95462"/>
    <w:rsid w:val="00B954C4"/>
    <w:rsid w:val="00B9759A"/>
    <w:rsid w:val="00BA23F7"/>
    <w:rsid w:val="00BA2924"/>
    <w:rsid w:val="00BA2CB8"/>
    <w:rsid w:val="00BA2E31"/>
    <w:rsid w:val="00BA38DC"/>
    <w:rsid w:val="00BA56A2"/>
    <w:rsid w:val="00BA7D84"/>
    <w:rsid w:val="00BC0409"/>
    <w:rsid w:val="00BC1013"/>
    <w:rsid w:val="00BC156E"/>
    <w:rsid w:val="00BC65B9"/>
    <w:rsid w:val="00BD04F1"/>
    <w:rsid w:val="00BD1DA7"/>
    <w:rsid w:val="00BD1FA1"/>
    <w:rsid w:val="00BD6539"/>
    <w:rsid w:val="00BE149D"/>
    <w:rsid w:val="00BE3C21"/>
    <w:rsid w:val="00BE423E"/>
    <w:rsid w:val="00BE5546"/>
    <w:rsid w:val="00BF0211"/>
    <w:rsid w:val="00BF2BF4"/>
    <w:rsid w:val="00BF32AF"/>
    <w:rsid w:val="00BF4C32"/>
    <w:rsid w:val="00BF7228"/>
    <w:rsid w:val="00C0300B"/>
    <w:rsid w:val="00C04843"/>
    <w:rsid w:val="00C100B7"/>
    <w:rsid w:val="00C1118F"/>
    <w:rsid w:val="00C12A76"/>
    <w:rsid w:val="00C13588"/>
    <w:rsid w:val="00C1492B"/>
    <w:rsid w:val="00C14C70"/>
    <w:rsid w:val="00C1559E"/>
    <w:rsid w:val="00C223B1"/>
    <w:rsid w:val="00C23B96"/>
    <w:rsid w:val="00C241B5"/>
    <w:rsid w:val="00C257BB"/>
    <w:rsid w:val="00C279E7"/>
    <w:rsid w:val="00C33187"/>
    <w:rsid w:val="00C37328"/>
    <w:rsid w:val="00C4207D"/>
    <w:rsid w:val="00C43666"/>
    <w:rsid w:val="00C45140"/>
    <w:rsid w:val="00C510B3"/>
    <w:rsid w:val="00C55D08"/>
    <w:rsid w:val="00C572C0"/>
    <w:rsid w:val="00C637C7"/>
    <w:rsid w:val="00C6636A"/>
    <w:rsid w:val="00C72809"/>
    <w:rsid w:val="00C749A7"/>
    <w:rsid w:val="00C837EE"/>
    <w:rsid w:val="00C86B1A"/>
    <w:rsid w:val="00C9076D"/>
    <w:rsid w:val="00C95F4F"/>
    <w:rsid w:val="00CA2A17"/>
    <w:rsid w:val="00CA4BBC"/>
    <w:rsid w:val="00CA590F"/>
    <w:rsid w:val="00CA7366"/>
    <w:rsid w:val="00CB4BB9"/>
    <w:rsid w:val="00CB7678"/>
    <w:rsid w:val="00CB7DF0"/>
    <w:rsid w:val="00CC001D"/>
    <w:rsid w:val="00CC13ED"/>
    <w:rsid w:val="00CC5F89"/>
    <w:rsid w:val="00CC7FD3"/>
    <w:rsid w:val="00CD7AF0"/>
    <w:rsid w:val="00CE19F4"/>
    <w:rsid w:val="00CE2ACB"/>
    <w:rsid w:val="00CE5F85"/>
    <w:rsid w:val="00CE7F9B"/>
    <w:rsid w:val="00CF04F4"/>
    <w:rsid w:val="00CF71C5"/>
    <w:rsid w:val="00CF7D6C"/>
    <w:rsid w:val="00D00FD9"/>
    <w:rsid w:val="00D02024"/>
    <w:rsid w:val="00D03107"/>
    <w:rsid w:val="00D05BAC"/>
    <w:rsid w:val="00D1038E"/>
    <w:rsid w:val="00D10901"/>
    <w:rsid w:val="00D13751"/>
    <w:rsid w:val="00D148A2"/>
    <w:rsid w:val="00D152B8"/>
    <w:rsid w:val="00D16BFD"/>
    <w:rsid w:val="00D170EE"/>
    <w:rsid w:val="00D2224D"/>
    <w:rsid w:val="00D25ECF"/>
    <w:rsid w:val="00D25F85"/>
    <w:rsid w:val="00D352F2"/>
    <w:rsid w:val="00D3530D"/>
    <w:rsid w:val="00D35964"/>
    <w:rsid w:val="00D42231"/>
    <w:rsid w:val="00D4553F"/>
    <w:rsid w:val="00D53761"/>
    <w:rsid w:val="00D54310"/>
    <w:rsid w:val="00D54C90"/>
    <w:rsid w:val="00D70583"/>
    <w:rsid w:val="00D708C2"/>
    <w:rsid w:val="00D70D0A"/>
    <w:rsid w:val="00D71B31"/>
    <w:rsid w:val="00D759C0"/>
    <w:rsid w:val="00D844E1"/>
    <w:rsid w:val="00D91A8B"/>
    <w:rsid w:val="00D9265D"/>
    <w:rsid w:val="00D96358"/>
    <w:rsid w:val="00D97CA2"/>
    <w:rsid w:val="00DA3145"/>
    <w:rsid w:val="00DA5670"/>
    <w:rsid w:val="00DA68C0"/>
    <w:rsid w:val="00DB020A"/>
    <w:rsid w:val="00DB08F7"/>
    <w:rsid w:val="00DB1E64"/>
    <w:rsid w:val="00DB307D"/>
    <w:rsid w:val="00DB5B3B"/>
    <w:rsid w:val="00DB5D8C"/>
    <w:rsid w:val="00DB6ECA"/>
    <w:rsid w:val="00DC0BA5"/>
    <w:rsid w:val="00DC6125"/>
    <w:rsid w:val="00DC7134"/>
    <w:rsid w:val="00DC7580"/>
    <w:rsid w:val="00DD172B"/>
    <w:rsid w:val="00DD2CA2"/>
    <w:rsid w:val="00DE2563"/>
    <w:rsid w:val="00DE5CAA"/>
    <w:rsid w:val="00DF22C4"/>
    <w:rsid w:val="00DF238D"/>
    <w:rsid w:val="00DF3CAD"/>
    <w:rsid w:val="00DF543E"/>
    <w:rsid w:val="00E01B8E"/>
    <w:rsid w:val="00E02932"/>
    <w:rsid w:val="00E07112"/>
    <w:rsid w:val="00E071E9"/>
    <w:rsid w:val="00E10D0D"/>
    <w:rsid w:val="00E12712"/>
    <w:rsid w:val="00E1763E"/>
    <w:rsid w:val="00E20475"/>
    <w:rsid w:val="00E2066D"/>
    <w:rsid w:val="00E21FD9"/>
    <w:rsid w:val="00E2638E"/>
    <w:rsid w:val="00E27D3C"/>
    <w:rsid w:val="00E3703D"/>
    <w:rsid w:val="00E4163C"/>
    <w:rsid w:val="00E421E8"/>
    <w:rsid w:val="00E44A8D"/>
    <w:rsid w:val="00E5132D"/>
    <w:rsid w:val="00E51D4E"/>
    <w:rsid w:val="00E749A0"/>
    <w:rsid w:val="00E76610"/>
    <w:rsid w:val="00E7661F"/>
    <w:rsid w:val="00E873F2"/>
    <w:rsid w:val="00E91C57"/>
    <w:rsid w:val="00E93452"/>
    <w:rsid w:val="00E957F8"/>
    <w:rsid w:val="00EA399E"/>
    <w:rsid w:val="00EA7013"/>
    <w:rsid w:val="00EB31A7"/>
    <w:rsid w:val="00EB3F84"/>
    <w:rsid w:val="00EB52A7"/>
    <w:rsid w:val="00EB564D"/>
    <w:rsid w:val="00EB6951"/>
    <w:rsid w:val="00EC068A"/>
    <w:rsid w:val="00EC107E"/>
    <w:rsid w:val="00EC170C"/>
    <w:rsid w:val="00ED0C16"/>
    <w:rsid w:val="00ED0C33"/>
    <w:rsid w:val="00ED710B"/>
    <w:rsid w:val="00EE0A4F"/>
    <w:rsid w:val="00EE44A6"/>
    <w:rsid w:val="00EE6153"/>
    <w:rsid w:val="00EF3417"/>
    <w:rsid w:val="00EF4A1C"/>
    <w:rsid w:val="00F031EC"/>
    <w:rsid w:val="00F03C9A"/>
    <w:rsid w:val="00F0495D"/>
    <w:rsid w:val="00F052D3"/>
    <w:rsid w:val="00F065BE"/>
    <w:rsid w:val="00F068C1"/>
    <w:rsid w:val="00F13D77"/>
    <w:rsid w:val="00F1402F"/>
    <w:rsid w:val="00F1481A"/>
    <w:rsid w:val="00F1617B"/>
    <w:rsid w:val="00F16C12"/>
    <w:rsid w:val="00F223A3"/>
    <w:rsid w:val="00F22978"/>
    <w:rsid w:val="00F23193"/>
    <w:rsid w:val="00F30853"/>
    <w:rsid w:val="00F35F5A"/>
    <w:rsid w:val="00F37D13"/>
    <w:rsid w:val="00F400F8"/>
    <w:rsid w:val="00F40EF2"/>
    <w:rsid w:val="00F42391"/>
    <w:rsid w:val="00F50E97"/>
    <w:rsid w:val="00F52B8E"/>
    <w:rsid w:val="00F615FE"/>
    <w:rsid w:val="00F63260"/>
    <w:rsid w:val="00F65EEB"/>
    <w:rsid w:val="00F72669"/>
    <w:rsid w:val="00F73DA4"/>
    <w:rsid w:val="00F75BC1"/>
    <w:rsid w:val="00F76806"/>
    <w:rsid w:val="00F77DDC"/>
    <w:rsid w:val="00F824D3"/>
    <w:rsid w:val="00F83F6D"/>
    <w:rsid w:val="00F8495C"/>
    <w:rsid w:val="00F86385"/>
    <w:rsid w:val="00F914F9"/>
    <w:rsid w:val="00F938F6"/>
    <w:rsid w:val="00F955C1"/>
    <w:rsid w:val="00FA1B4A"/>
    <w:rsid w:val="00FA49E8"/>
    <w:rsid w:val="00FA56D8"/>
    <w:rsid w:val="00FA65A6"/>
    <w:rsid w:val="00FA77C0"/>
    <w:rsid w:val="00FA7A91"/>
    <w:rsid w:val="00FB1F4A"/>
    <w:rsid w:val="00FB228C"/>
    <w:rsid w:val="00FB35AC"/>
    <w:rsid w:val="00FB3A0D"/>
    <w:rsid w:val="00FB3C3E"/>
    <w:rsid w:val="00FB477C"/>
    <w:rsid w:val="00FD0BEE"/>
    <w:rsid w:val="00FD2F75"/>
    <w:rsid w:val="00FD3840"/>
    <w:rsid w:val="00FD3D0A"/>
    <w:rsid w:val="00FD6037"/>
    <w:rsid w:val="00FE3D92"/>
    <w:rsid w:val="00FE5458"/>
    <w:rsid w:val="00FF1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paragraph" w:styleId="a7">
    <w:name w:val="Body Text Indent"/>
    <w:basedOn w:val="a"/>
    <w:link w:val="Char"/>
    <w:rsid w:val="009F4CF2"/>
    <w:pPr>
      <w:ind w:firstLine="540"/>
    </w:pPr>
    <w:rPr>
      <w:b/>
      <w:sz w:val="28"/>
      <w:szCs w:val="20"/>
    </w:rPr>
  </w:style>
  <w:style w:type="character" w:customStyle="1" w:styleId="Char">
    <w:name w:val="正文文本缩进 Char"/>
    <w:basedOn w:val="a0"/>
    <w:link w:val="a7"/>
    <w:rsid w:val="009F4CF2"/>
    <w:rPr>
      <w:b/>
      <w:kern w:val="2"/>
      <w:sz w:val="28"/>
    </w:rPr>
  </w:style>
  <w:style w:type="paragraph" w:styleId="2">
    <w:name w:val="Body Text Indent 2"/>
    <w:basedOn w:val="a"/>
    <w:link w:val="2Char"/>
    <w:rsid w:val="009F4CF2"/>
    <w:pPr>
      <w:ind w:firstLine="36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9F4CF2"/>
    <w:rPr>
      <w:b/>
      <w:kern w:val="2"/>
      <w:sz w:val="28"/>
    </w:rPr>
  </w:style>
  <w:style w:type="paragraph" w:styleId="a8">
    <w:name w:val="Date"/>
    <w:basedOn w:val="a"/>
    <w:next w:val="a"/>
    <w:link w:val="Char0"/>
    <w:rsid w:val="00EF3417"/>
    <w:pPr>
      <w:ind w:leftChars="2500" w:left="100"/>
    </w:pPr>
  </w:style>
  <w:style w:type="character" w:customStyle="1" w:styleId="Char0">
    <w:name w:val="日期 Char"/>
    <w:basedOn w:val="a0"/>
    <w:link w:val="a8"/>
    <w:rsid w:val="00EF3417"/>
    <w:rPr>
      <w:kern w:val="2"/>
      <w:sz w:val="21"/>
      <w:szCs w:val="24"/>
    </w:rPr>
  </w:style>
  <w:style w:type="table" w:styleId="a9">
    <w:name w:val="Table Grid"/>
    <w:basedOn w:val="a1"/>
    <w:rsid w:val="00886A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017E2-2757-490F-9A87-948894A8E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135</Words>
  <Characters>775</Characters>
  <Application>Microsoft Office Word</Application>
  <DocSecurity>0</DocSecurity>
  <Lines>6</Lines>
  <Paragraphs>1</Paragraphs>
  <ScaleCrop>false</ScaleCrop>
  <Company>微软中国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施佳燕</cp:lastModifiedBy>
  <cp:revision>10</cp:revision>
  <cp:lastPrinted>2017-07-10T05:00:00Z</cp:lastPrinted>
  <dcterms:created xsi:type="dcterms:W3CDTF">2018-11-20T05:07:00Z</dcterms:created>
  <dcterms:modified xsi:type="dcterms:W3CDTF">2018-12-10T03:14:00Z</dcterms:modified>
</cp:coreProperties>
</file>