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A76" w:rsidRPr="00AD4D73" w:rsidRDefault="00C12A76" w:rsidP="003E4640">
      <w:pPr>
        <w:spacing w:line="480" w:lineRule="exact"/>
        <w:jc w:val="center"/>
        <w:rPr>
          <w:rFonts w:ascii="宋体" w:hAnsi="宋体"/>
          <w:b/>
          <w:sz w:val="28"/>
          <w:szCs w:val="28"/>
        </w:rPr>
      </w:pPr>
      <w:bookmarkStart w:id="0" w:name="_GoBack"/>
      <w:bookmarkEnd w:id="0"/>
      <w:r w:rsidRPr="00AD4D73">
        <w:rPr>
          <w:rFonts w:ascii="宋体" w:hAnsi="宋体" w:hint="eastAsia"/>
          <w:b/>
          <w:sz w:val="28"/>
          <w:szCs w:val="28"/>
        </w:rPr>
        <w:t>第一章   综 合 说 明</w:t>
      </w:r>
    </w:p>
    <w:p w:rsidR="00D00FD9" w:rsidRPr="00AD4D73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D00FD9" w:rsidRPr="00AD4D73" w:rsidRDefault="00D00FD9" w:rsidP="000C15AC">
      <w:pPr>
        <w:spacing w:line="480" w:lineRule="exact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加西贝拉压缩机有限公司</w:t>
      </w:r>
      <w:r w:rsidR="00EB1E9F">
        <w:rPr>
          <w:rFonts w:ascii="宋体" w:hAnsi="宋体" w:hint="eastAsia"/>
          <w:sz w:val="28"/>
          <w:szCs w:val="28"/>
        </w:rPr>
        <w:t>厂区</w:t>
      </w:r>
      <w:r w:rsidR="000C15AC">
        <w:rPr>
          <w:rFonts w:ascii="宋体" w:hAnsi="宋体" w:hint="eastAsia"/>
          <w:sz w:val="28"/>
          <w:szCs w:val="28"/>
        </w:rPr>
        <w:t>屋面防水</w:t>
      </w:r>
      <w:r w:rsidR="00CB527A">
        <w:rPr>
          <w:rFonts w:ascii="宋体" w:hAnsi="宋体" w:hint="eastAsia"/>
          <w:sz w:val="28"/>
          <w:szCs w:val="28"/>
        </w:rPr>
        <w:t>工程</w:t>
      </w:r>
      <w:r w:rsidR="00990558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8506D5" w:rsidRDefault="00724F19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嘉兴</w:t>
      </w:r>
      <w:proofErr w:type="gramStart"/>
      <w:r>
        <w:rPr>
          <w:rFonts w:ascii="宋体" w:hAnsi="宋体" w:hint="eastAsia"/>
          <w:sz w:val="28"/>
          <w:szCs w:val="28"/>
        </w:rPr>
        <w:t>市</w:t>
      </w:r>
      <w:r w:rsidR="00B96C7A">
        <w:rPr>
          <w:rFonts w:ascii="宋体" w:hAnsi="宋体" w:hint="eastAsia"/>
          <w:sz w:val="28"/>
          <w:szCs w:val="28"/>
        </w:rPr>
        <w:t>秀洲区</w:t>
      </w:r>
      <w:proofErr w:type="gramEnd"/>
      <w:r w:rsidR="00B96C7A">
        <w:rPr>
          <w:rFonts w:ascii="宋体" w:hAnsi="宋体" w:hint="eastAsia"/>
          <w:sz w:val="28"/>
          <w:szCs w:val="28"/>
        </w:rPr>
        <w:t>王店镇百乐路256号</w:t>
      </w:r>
      <w:r w:rsidR="00CB2ABC">
        <w:rPr>
          <w:rFonts w:ascii="宋体" w:hAnsi="宋体" w:hint="eastAsia"/>
          <w:sz w:val="28"/>
          <w:szCs w:val="28"/>
        </w:rPr>
        <w:t>、嘉兴市南湖区亚中路588号。</w:t>
      </w:r>
    </w:p>
    <w:p w:rsidR="00C12A76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1.3招标内容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4253"/>
        <w:gridCol w:w="1300"/>
        <w:gridCol w:w="2669"/>
      </w:tblGrid>
      <w:tr w:rsidR="00886A3B" w:rsidRPr="00F1481A" w:rsidTr="001E5BFB">
        <w:tc>
          <w:tcPr>
            <w:tcW w:w="1560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4253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工程内容</w:t>
            </w:r>
          </w:p>
        </w:tc>
        <w:tc>
          <w:tcPr>
            <w:tcW w:w="1300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工程量</w:t>
            </w:r>
          </w:p>
        </w:tc>
        <w:tc>
          <w:tcPr>
            <w:tcW w:w="2669" w:type="dxa"/>
            <w:vAlign w:val="center"/>
          </w:tcPr>
          <w:p w:rsidR="00886A3B" w:rsidRPr="00F1481A" w:rsidRDefault="00886A3B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3A0576" w:rsidRPr="00F1481A" w:rsidTr="001E5BFB">
        <w:tc>
          <w:tcPr>
            <w:tcW w:w="1560" w:type="dxa"/>
            <w:vMerge w:val="restart"/>
            <w:tcBorders>
              <w:top w:val="single" w:sz="4" w:space="0" w:color="auto"/>
            </w:tcBorders>
            <w:vAlign w:val="center"/>
          </w:tcPr>
          <w:p w:rsidR="003A0576" w:rsidRPr="003A0576" w:rsidRDefault="003A0576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A0576">
              <w:rPr>
                <w:rFonts w:ascii="宋体" w:hAnsi="宋体" w:hint="eastAsia"/>
                <w:b/>
                <w:bCs/>
                <w:sz w:val="24"/>
              </w:rPr>
              <w:t>1.3.1</w:t>
            </w:r>
          </w:p>
          <w:p w:rsidR="003A0576" w:rsidRPr="003A0576" w:rsidRDefault="003A0576" w:rsidP="00815716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一厂</w:t>
            </w:r>
          </w:p>
        </w:tc>
        <w:tc>
          <w:tcPr>
            <w:tcW w:w="4253" w:type="dxa"/>
            <w:vAlign w:val="center"/>
          </w:tcPr>
          <w:p w:rsidR="003A0576" w:rsidRPr="003A0576" w:rsidRDefault="003A0576" w:rsidP="00777888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屋面原SBS铲除至基层并清理、清运</w:t>
            </w:r>
            <w:r w:rsidR="00777888" w:rsidRPr="003A0576">
              <w:rPr>
                <w:rFonts w:ascii="宋体" w:hAnsi="宋体"/>
                <w:bCs/>
                <w:sz w:val="24"/>
              </w:rPr>
              <w:t xml:space="preserve"> </w:t>
            </w:r>
          </w:p>
        </w:tc>
        <w:tc>
          <w:tcPr>
            <w:tcW w:w="1300" w:type="dxa"/>
            <w:vAlign w:val="center"/>
          </w:tcPr>
          <w:p w:rsidR="003A0576" w:rsidRPr="003A0576" w:rsidRDefault="00CB35FA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1948</w:t>
            </w:r>
            <w:r w:rsidR="003A0576">
              <w:rPr>
                <w:rFonts w:ascii="宋体" w:hAnsi="宋体" w:hint="eastAsia"/>
                <w:bCs/>
                <w:sz w:val="24"/>
              </w:rPr>
              <w:t>m</w:t>
            </w:r>
            <w:r w:rsidR="003A0576" w:rsidRPr="003A0576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669" w:type="dxa"/>
            <w:vAlign w:val="center"/>
          </w:tcPr>
          <w:p w:rsidR="003A0576" w:rsidRPr="00815716" w:rsidRDefault="00CB35FA" w:rsidP="00CB35FA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 w:hint="eastAsia"/>
                <w:bCs/>
                <w:sz w:val="24"/>
              </w:rPr>
              <w:t>总降站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638</w:t>
            </w:r>
            <w:r w:rsidR="00815716" w:rsidRPr="00815716">
              <w:rPr>
                <w:rFonts w:ascii="宋体" w:hAnsi="宋体" w:hint="eastAsia"/>
                <w:bCs/>
                <w:sz w:val="24"/>
              </w:rPr>
              <w:t>㎡，</w:t>
            </w:r>
            <w:r>
              <w:rPr>
                <w:rFonts w:ascii="宋体" w:hAnsi="宋体" w:hint="eastAsia"/>
                <w:bCs/>
                <w:sz w:val="24"/>
              </w:rPr>
              <w:t>空压</w:t>
            </w:r>
            <w:r w:rsidR="00815716" w:rsidRPr="00815716">
              <w:rPr>
                <w:rFonts w:ascii="宋体" w:hAnsi="宋体" w:hint="eastAsia"/>
                <w:bCs/>
                <w:sz w:val="24"/>
              </w:rPr>
              <w:t>站</w:t>
            </w:r>
            <w:r>
              <w:rPr>
                <w:rFonts w:ascii="宋体" w:hAnsi="宋体" w:hint="eastAsia"/>
                <w:bCs/>
                <w:sz w:val="24"/>
              </w:rPr>
              <w:t>875</w:t>
            </w:r>
            <w:r w:rsidR="00815716" w:rsidRPr="00815716">
              <w:rPr>
                <w:rFonts w:ascii="宋体" w:hAnsi="宋体" w:hint="eastAsia"/>
                <w:bCs/>
                <w:sz w:val="24"/>
              </w:rPr>
              <w:t>㎡，</w:t>
            </w:r>
            <w:r w:rsidR="00631D74">
              <w:rPr>
                <w:rFonts w:ascii="宋体" w:hAnsi="宋体" w:hint="eastAsia"/>
                <w:bCs/>
                <w:sz w:val="24"/>
              </w:rPr>
              <w:t>铸造配电房</w:t>
            </w:r>
            <w:r>
              <w:rPr>
                <w:rFonts w:ascii="宋体" w:hAnsi="宋体" w:hint="eastAsia"/>
                <w:bCs/>
                <w:sz w:val="24"/>
              </w:rPr>
              <w:t>191</w:t>
            </w:r>
            <w:r w:rsidR="00815716" w:rsidRPr="00815716">
              <w:rPr>
                <w:rFonts w:ascii="宋体" w:hAnsi="宋体" w:hint="eastAsia"/>
                <w:bCs/>
                <w:sz w:val="24"/>
              </w:rPr>
              <w:t>㎡，</w:t>
            </w:r>
            <w:r w:rsidR="00631D74">
              <w:rPr>
                <w:rFonts w:ascii="宋体" w:hAnsi="宋体" w:hint="eastAsia"/>
                <w:bCs/>
                <w:sz w:val="24"/>
              </w:rPr>
              <w:t>冲焊配电房</w:t>
            </w:r>
            <w:r>
              <w:rPr>
                <w:rFonts w:ascii="宋体" w:hAnsi="宋体" w:hint="eastAsia"/>
                <w:bCs/>
                <w:sz w:val="24"/>
              </w:rPr>
              <w:t>244</w:t>
            </w:r>
            <w:r w:rsidR="00815716" w:rsidRPr="00815716">
              <w:rPr>
                <w:rFonts w:ascii="宋体" w:hAnsi="宋体" w:hint="eastAsia"/>
                <w:bCs/>
                <w:sz w:val="24"/>
              </w:rPr>
              <w:t>㎡</w:t>
            </w:r>
          </w:p>
        </w:tc>
      </w:tr>
      <w:tr w:rsidR="00A945A9" w:rsidRPr="00F1481A" w:rsidTr="001E5BFB">
        <w:tc>
          <w:tcPr>
            <w:tcW w:w="1560" w:type="dxa"/>
            <w:vMerge/>
            <w:tcBorders>
              <w:top w:val="single" w:sz="4" w:space="0" w:color="auto"/>
            </w:tcBorders>
            <w:vAlign w:val="center"/>
          </w:tcPr>
          <w:p w:rsidR="00A945A9" w:rsidRPr="003A0576" w:rsidRDefault="00A945A9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253" w:type="dxa"/>
            <w:vAlign w:val="center"/>
          </w:tcPr>
          <w:p w:rsidR="00A945A9" w:rsidRDefault="00CB35FA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五线过道屋面阳光板更换</w:t>
            </w:r>
          </w:p>
        </w:tc>
        <w:tc>
          <w:tcPr>
            <w:tcW w:w="1300" w:type="dxa"/>
            <w:vAlign w:val="center"/>
          </w:tcPr>
          <w:p w:rsidR="00A945A9" w:rsidRDefault="00CB35FA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76</w:t>
            </w:r>
            <w:r w:rsidR="00A945A9"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669" w:type="dxa"/>
            <w:vAlign w:val="center"/>
          </w:tcPr>
          <w:p w:rsidR="00A945A9" w:rsidRPr="003A0576" w:rsidRDefault="000630BA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采用透明瓦</w:t>
            </w:r>
            <w:r w:rsidRPr="000630BA">
              <w:rPr>
                <w:rFonts w:ascii="宋体" w:hAnsi="宋体" w:hint="eastAsia"/>
                <w:bCs/>
                <w:sz w:val="24"/>
              </w:rPr>
              <w:t>楞</w:t>
            </w:r>
            <w:r>
              <w:rPr>
                <w:rFonts w:ascii="宋体" w:hAnsi="宋体" w:hint="eastAsia"/>
                <w:bCs/>
                <w:sz w:val="24"/>
              </w:rPr>
              <w:t>板</w:t>
            </w:r>
          </w:p>
        </w:tc>
      </w:tr>
      <w:tr w:rsidR="003A0576" w:rsidRPr="00F1481A" w:rsidTr="00CB3950">
        <w:tc>
          <w:tcPr>
            <w:tcW w:w="1560" w:type="dxa"/>
            <w:vMerge/>
            <w:vAlign w:val="center"/>
          </w:tcPr>
          <w:p w:rsidR="003A0576" w:rsidRPr="003A0576" w:rsidRDefault="003A0576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253" w:type="dxa"/>
            <w:vAlign w:val="center"/>
          </w:tcPr>
          <w:p w:rsidR="003A0576" w:rsidRPr="003A0576" w:rsidRDefault="00AE064F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屋面</w:t>
            </w:r>
            <w:r w:rsidR="003A0576">
              <w:rPr>
                <w:rFonts w:ascii="宋体" w:hAnsi="宋体" w:hint="eastAsia"/>
                <w:bCs/>
                <w:sz w:val="24"/>
              </w:rPr>
              <w:t>SBS改性沥青防水卷材施工</w:t>
            </w:r>
          </w:p>
        </w:tc>
        <w:tc>
          <w:tcPr>
            <w:tcW w:w="1300" w:type="dxa"/>
            <w:vAlign w:val="center"/>
          </w:tcPr>
          <w:p w:rsidR="003A0576" w:rsidRPr="003A0576" w:rsidRDefault="00CB35FA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1948m</w:t>
            </w:r>
            <w:r w:rsidRPr="003A0576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669" w:type="dxa"/>
            <w:vAlign w:val="center"/>
          </w:tcPr>
          <w:p w:rsidR="003A0576" w:rsidRPr="003A0576" w:rsidRDefault="00CB35FA" w:rsidP="00815716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 w:hint="eastAsia"/>
                <w:bCs/>
                <w:sz w:val="24"/>
              </w:rPr>
              <w:t>总降站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638</w:t>
            </w:r>
            <w:r w:rsidRPr="00815716">
              <w:rPr>
                <w:rFonts w:ascii="宋体" w:hAnsi="宋体" w:hint="eastAsia"/>
                <w:bCs/>
                <w:sz w:val="24"/>
              </w:rPr>
              <w:t>㎡，</w:t>
            </w:r>
            <w:r>
              <w:rPr>
                <w:rFonts w:ascii="宋体" w:hAnsi="宋体" w:hint="eastAsia"/>
                <w:bCs/>
                <w:sz w:val="24"/>
              </w:rPr>
              <w:t>空压</w:t>
            </w:r>
            <w:r w:rsidRPr="00815716">
              <w:rPr>
                <w:rFonts w:ascii="宋体" w:hAnsi="宋体" w:hint="eastAsia"/>
                <w:bCs/>
                <w:sz w:val="24"/>
              </w:rPr>
              <w:t>站</w:t>
            </w:r>
            <w:r>
              <w:rPr>
                <w:rFonts w:ascii="宋体" w:hAnsi="宋体" w:hint="eastAsia"/>
                <w:bCs/>
                <w:sz w:val="24"/>
              </w:rPr>
              <w:t>875</w:t>
            </w:r>
            <w:r w:rsidRPr="00815716">
              <w:rPr>
                <w:rFonts w:ascii="宋体" w:hAnsi="宋体" w:hint="eastAsia"/>
                <w:bCs/>
                <w:sz w:val="24"/>
              </w:rPr>
              <w:t>㎡，</w:t>
            </w:r>
            <w:r w:rsidR="00631D74">
              <w:rPr>
                <w:rFonts w:ascii="宋体" w:hAnsi="宋体" w:hint="eastAsia"/>
                <w:bCs/>
                <w:sz w:val="24"/>
              </w:rPr>
              <w:t>铸造配电房</w:t>
            </w:r>
            <w:r>
              <w:rPr>
                <w:rFonts w:ascii="宋体" w:hAnsi="宋体" w:hint="eastAsia"/>
                <w:bCs/>
                <w:sz w:val="24"/>
              </w:rPr>
              <w:t>191</w:t>
            </w:r>
            <w:r w:rsidRPr="00815716">
              <w:rPr>
                <w:rFonts w:ascii="宋体" w:hAnsi="宋体" w:hint="eastAsia"/>
                <w:bCs/>
                <w:sz w:val="24"/>
              </w:rPr>
              <w:t>㎡，</w:t>
            </w:r>
            <w:r w:rsidR="00631D74">
              <w:rPr>
                <w:rFonts w:ascii="宋体" w:hAnsi="宋体" w:hint="eastAsia"/>
                <w:bCs/>
                <w:sz w:val="24"/>
              </w:rPr>
              <w:t>冲焊配电房</w:t>
            </w:r>
            <w:r>
              <w:rPr>
                <w:rFonts w:ascii="宋体" w:hAnsi="宋体" w:hint="eastAsia"/>
                <w:bCs/>
                <w:sz w:val="24"/>
              </w:rPr>
              <w:t>244</w:t>
            </w:r>
            <w:r w:rsidRPr="00815716">
              <w:rPr>
                <w:rFonts w:ascii="宋体" w:hAnsi="宋体" w:hint="eastAsia"/>
                <w:bCs/>
                <w:sz w:val="24"/>
              </w:rPr>
              <w:t>㎡</w:t>
            </w:r>
            <w:r w:rsidR="00A945A9">
              <w:rPr>
                <w:rFonts w:ascii="宋体" w:hAnsi="宋体" w:hint="eastAsia"/>
                <w:bCs/>
                <w:sz w:val="24"/>
              </w:rPr>
              <w:t>基层处理参照施工要求中的施工工艺</w:t>
            </w:r>
          </w:p>
        </w:tc>
      </w:tr>
      <w:tr w:rsidR="00FA26B3" w:rsidRPr="00F1481A" w:rsidTr="00546E6A">
        <w:tc>
          <w:tcPr>
            <w:tcW w:w="1560" w:type="dxa"/>
            <w:vMerge w:val="restart"/>
            <w:vAlign w:val="center"/>
          </w:tcPr>
          <w:p w:rsidR="00FA26B3" w:rsidRDefault="00815716" w:rsidP="000C15AC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1.3.2</w:t>
            </w:r>
          </w:p>
          <w:p w:rsidR="00FA26B3" w:rsidRPr="003A0576" w:rsidRDefault="00FA26B3" w:rsidP="0079758D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二厂</w:t>
            </w:r>
          </w:p>
        </w:tc>
        <w:tc>
          <w:tcPr>
            <w:tcW w:w="4253" w:type="dxa"/>
            <w:vAlign w:val="center"/>
          </w:tcPr>
          <w:p w:rsidR="00FA26B3" w:rsidRDefault="00FA26B3" w:rsidP="00777888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原SBS</w:t>
            </w:r>
            <w:r w:rsidR="00777888">
              <w:rPr>
                <w:rFonts w:ascii="宋体" w:hAnsi="宋体" w:hint="eastAsia"/>
                <w:bCs/>
                <w:sz w:val="24"/>
              </w:rPr>
              <w:t>铲除至基层并清理、清运</w:t>
            </w:r>
            <w:r w:rsidR="00777888">
              <w:rPr>
                <w:rFonts w:ascii="宋体" w:hAnsi="宋体"/>
                <w:bCs/>
                <w:sz w:val="24"/>
              </w:rPr>
              <w:t xml:space="preserve"> </w:t>
            </w:r>
          </w:p>
        </w:tc>
        <w:tc>
          <w:tcPr>
            <w:tcW w:w="1300" w:type="dxa"/>
            <w:vAlign w:val="center"/>
          </w:tcPr>
          <w:p w:rsidR="00FA26B3" w:rsidRDefault="00351FE9" w:rsidP="00351FE9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1362</w:t>
            </w:r>
            <w:r w:rsidR="00FA26B3"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669" w:type="dxa"/>
            <w:vAlign w:val="center"/>
          </w:tcPr>
          <w:p w:rsidR="00FA26B3" w:rsidRDefault="00351FE9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机修</w:t>
            </w:r>
            <w:r>
              <w:rPr>
                <w:rFonts w:ascii="宋体" w:hAnsi="宋体" w:hint="eastAsia"/>
                <w:bCs/>
                <w:sz w:val="24"/>
              </w:rPr>
              <w:t>彩钢板</w:t>
            </w:r>
            <w:r>
              <w:rPr>
                <w:rFonts w:ascii="宋体" w:hAnsi="宋体"/>
                <w:bCs/>
                <w:sz w:val="24"/>
              </w:rPr>
              <w:t>屋面</w:t>
            </w:r>
            <w:r>
              <w:rPr>
                <w:rFonts w:ascii="宋体" w:hAnsi="宋体" w:hint="eastAsia"/>
                <w:bCs/>
                <w:sz w:val="24"/>
              </w:rPr>
              <w:t>826㎡，污水站原岩棉板屋面220㎡，科技大楼三楼平台60㎡，洪兴</w:t>
            </w:r>
            <w:proofErr w:type="gramStart"/>
            <w:r>
              <w:rPr>
                <w:rFonts w:ascii="宋体" w:hAnsi="宋体" w:hint="eastAsia"/>
                <w:bCs/>
                <w:sz w:val="24"/>
              </w:rPr>
              <w:t>路科技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大楼主门厅屋面220㎡</w:t>
            </w:r>
          </w:p>
        </w:tc>
      </w:tr>
      <w:tr w:rsidR="00FA26B3" w:rsidRPr="00F1481A" w:rsidTr="00546E6A">
        <w:tc>
          <w:tcPr>
            <w:tcW w:w="1560" w:type="dxa"/>
            <w:vMerge/>
            <w:vAlign w:val="center"/>
          </w:tcPr>
          <w:p w:rsidR="00FA26B3" w:rsidRPr="003A0576" w:rsidRDefault="00FA26B3" w:rsidP="0079758D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253" w:type="dxa"/>
            <w:vAlign w:val="center"/>
          </w:tcPr>
          <w:p w:rsidR="00FA26B3" w:rsidRPr="003A0576" w:rsidRDefault="00FA26B3" w:rsidP="000C15AC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屋面SBS改性沥青防水卷材施工</w:t>
            </w:r>
          </w:p>
        </w:tc>
        <w:tc>
          <w:tcPr>
            <w:tcW w:w="1300" w:type="dxa"/>
            <w:vAlign w:val="center"/>
          </w:tcPr>
          <w:p w:rsidR="00FA26B3" w:rsidRDefault="00351FE9" w:rsidP="000C15AC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1526㎡</w:t>
            </w:r>
          </w:p>
        </w:tc>
        <w:tc>
          <w:tcPr>
            <w:tcW w:w="2669" w:type="dxa"/>
            <w:vAlign w:val="center"/>
          </w:tcPr>
          <w:p w:rsidR="00FA26B3" w:rsidRPr="00351FE9" w:rsidRDefault="00351FE9" w:rsidP="00351FE9">
            <w:pPr>
              <w:spacing w:line="40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机修</w:t>
            </w:r>
            <w:r>
              <w:rPr>
                <w:rFonts w:ascii="宋体" w:hAnsi="宋体" w:hint="eastAsia"/>
                <w:bCs/>
                <w:sz w:val="24"/>
              </w:rPr>
              <w:t>彩钢板</w:t>
            </w:r>
            <w:r>
              <w:rPr>
                <w:rFonts w:ascii="宋体" w:hAnsi="宋体"/>
                <w:bCs/>
                <w:sz w:val="24"/>
              </w:rPr>
              <w:t>屋面</w:t>
            </w:r>
            <w:r>
              <w:rPr>
                <w:rFonts w:ascii="宋体" w:hAnsi="宋体" w:hint="eastAsia"/>
                <w:bCs/>
                <w:sz w:val="24"/>
              </w:rPr>
              <w:t>826㎡，污水站原岩棉板屋面220㎡，科技大楼三楼平台60㎡，北传达室屋面200㎡，洪兴</w:t>
            </w:r>
            <w:proofErr w:type="gramStart"/>
            <w:r>
              <w:rPr>
                <w:rFonts w:ascii="宋体" w:hAnsi="宋体" w:hint="eastAsia"/>
                <w:bCs/>
                <w:sz w:val="24"/>
              </w:rPr>
              <w:t>路科技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大楼主门厅屋面220㎡</w:t>
            </w:r>
          </w:p>
        </w:tc>
      </w:tr>
    </w:tbl>
    <w:p w:rsidR="00C12A76" w:rsidRPr="00AD4D73" w:rsidRDefault="00C12A76" w:rsidP="000C15AC">
      <w:pPr>
        <w:spacing w:line="48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</w:t>
      </w:r>
      <w:r w:rsidRPr="00AD4D73"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9417C9" w:rsidRPr="009417C9" w:rsidRDefault="00EF3417" w:rsidP="000C15AC">
      <w:pPr>
        <w:spacing w:line="480" w:lineRule="exact"/>
        <w:ind w:firstLineChars="200" w:firstLine="562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lastRenderedPageBreak/>
        <w:t>1.4.1</w:t>
      </w:r>
      <w:r w:rsidR="00777888" w:rsidRPr="002D5222">
        <w:rPr>
          <w:rFonts w:ascii="宋体" w:hAnsi="宋体" w:hint="eastAsia"/>
          <w:b/>
          <w:sz w:val="28"/>
          <w:szCs w:val="28"/>
        </w:rPr>
        <w:t>施工工期：</w:t>
      </w:r>
      <w:r w:rsidR="00777888">
        <w:rPr>
          <w:rFonts w:ascii="宋体" w:hAnsi="宋体" w:hint="eastAsia"/>
          <w:b/>
          <w:sz w:val="28"/>
          <w:szCs w:val="28"/>
        </w:rPr>
        <w:t>20</w:t>
      </w:r>
      <w:r w:rsidR="00777888" w:rsidRPr="002D5222">
        <w:rPr>
          <w:rFonts w:ascii="宋体" w:hAnsi="宋体" w:hint="eastAsia"/>
          <w:b/>
          <w:sz w:val="28"/>
          <w:szCs w:val="28"/>
        </w:rPr>
        <w:t>天（具体按业主方通知的开工日期为准）。</w:t>
      </w:r>
      <w:r w:rsidR="00777888" w:rsidRPr="002D5222">
        <w:rPr>
          <w:rFonts w:ascii="宋体" w:hAnsi="宋体" w:hint="eastAsia"/>
          <w:b/>
          <w:sz w:val="28"/>
        </w:rPr>
        <w:t>施工单位在工期范围内保质保量完成施工，若因施工单位原因导致工期延误，支付</w:t>
      </w:r>
      <w:r w:rsidR="00777888">
        <w:rPr>
          <w:rFonts w:ascii="宋体" w:hAnsi="宋体" w:hint="eastAsia"/>
          <w:b/>
          <w:sz w:val="28"/>
        </w:rPr>
        <w:t>1000</w:t>
      </w:r>
      <w:r w:rsidR="00777888" w:rsidRPr="002D5222">
        <w:rPr>
          <w:rFonts w:ascii="宋体" w:hAnsi="宋体" w:hint="eastAsia"/>
          <w:b/>
          <w:sz w:val="28"/>
        </w:rPr>
        <w:t>元/天的违约金。</w:t>
      </w:r>
    </w:p>
    <w:p w:rsidR="005F0685" w:rsidRDefault="005F0685" w:rsidP="00696D25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:rsidR="00C12A76" w:rsidRPr="00AD4D73" w:rsidRDefault="00C12A76" w:rsidP="00EE675E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第二章  报 价 要 求</w:t>
      </w:r>
    </w:p>
    <w:p w:rsidR="00C12A76" w:rsidRPr="00AD4D73" w:rsidRDefault="00C12A76" w:rsidP="000C15AC">
      <w:pPr>
        <w:spacing w:line="48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2.1日程安排</w:t>
      </w:r>
    </w:p>
    <w:p w:rsidR="00EF3417" w:rsidRPr="00AD4D73" w:rsidRDefault="00C12A76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2.1.1</w:t>
      </w:r>
      <w:r w:rsidR="00777888" w:rsidRPr="002D5222">
        <w:rPr>
          <w:rFonts w:ascii="宋体" w:hAnsi="宋体" w:hint="eastAsia"/>
          <w:sz w:val="28"/>
          <w:szCs w:val="28"/>
        </w:rPr>
        <w:t>招标公示时间：2</w:t>
      </w:r>
      <w:r w:rsidR="00777888">
        <w:rPr>
          <w:rFonts w:ascii="宋体" w:hAnsi="宋体" w:hint="eastAsia"/>
          <w:sz w:val="28"/>
          <w:szCs w:val="28"/>
        </w:rPr>
        <w:t>020</w:t>
      </w:r>
      <w:r w:rsidR="00777888" w:rsidRPr="002D5222">
        <w:rPr>
          <w:rFonts w:ascii="宋体" w:hAnsi="宋体" w:hint="eastAsia"/>
          <w:sz w:val="28"/>
          <w:szCs w:val="28"/>
        </w:rPr>
        <w:t>年</w:t>
      </w:r>
      <w:r w:rsidR="00777888">
        <w:rPr>
          <w:rFonts w:ascii="宋体" w:hAnsi="宋体" w:hint="eastAsia"/>
          <w:sz w:val="28"/>
          <w:szCs w:val="28"/>
          <w:u w:val="single"/>
        </w:rPr>
        <w:t xml:space="preserve"> 06</w:t>
      </w:r>
      <w:r w:rsidR="00777888" w:rsidRPr="002D5222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 w:rsidRPr="002D5222">
        <w:rPr>
          <w:rFonts w:ascii="宋体" w:hAnsi="宋体" w:hint="eastAsia"/>
          <w:sz w:val="28"/>
          <w:szCs w:val="28"/>
        </w:rPr>
        <w:t>月</w:t>
      </w:r>
      <w:r w:rsidR="00777888" w:rsidRPr="002D5222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1C2A">
        <w:rPr>
          <w:rFonts w:ascii="宋体" w:hAnsi="宋体" w:hint="eastAsia"/>
          <w:sz w:val="28"/>
          <w:szCs w:val="28"/>
          <w:u w:val="single"/>
        </w:rPr>
        <w:t>12</w:t>
      </w:r>
      <w:r w:rsidR="00777888" w:rsidRPr="002D5222">
        <w:rPr>
          <w:rFonts w:ascii="宋体" w:hAnsi="宋体" w:hint="eastAsia"/>
          <w:sz w:val="28"/>
          <w:szCs w:val="28"/>
        </w:rPr>
        <w:t>日-</w:t>
      </w:r>
      <w:r w:rsidR="00777888">
        <w:rPr>
          <w:rFonts w:ascii="宋体" w:hAnsi="宋体" w:hint="eastAsia"/>
          <w:sz w:val="28"/>
          <w:szCs w:val="28"/>
          <w:u w:val="single"/>
        </w:rPr>
        <w:t xml:space="preserve"> 06</w:t>
      </w:r>
      <w:r w:rsidR="00777888" w:rsidRPr="002D5222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 w:rsidRPr="002D5222">
        <w:rPr>
          <w:rFonts w:ascii="宋体" w:hAnsi="宋体" w:hint="eastAsia"/>
          <w:sz w:val="28"/>
          <w:szCs w:val="28"/>
        </w:rPr>
        <w:t>月</w:t>
      </w:r>
      <w:r w:rsidR="00777888" w:rsidRPr="002D5222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1C2A">
        <w:rPr>
          <w:rFonts w:ascii="宋体" w:hAnsi="宋体" w:hint="eastAsia"/>
          <w:sz w:val="28"/>
          <w:szCs w:val="28"/>
          <w:u w:val="single"/>
        </w:rPr>
        <w:t>14</w:t>
      </w:r>
      <w:r w:rsidR="00777888" w:rsidRPr="002D5222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 w:rsidRPr="002D5222">
        <w:rPr>
          <w:rFonts w:ascii="宋体" w:hAnsi="宋体" w:hint="eastAsia"/>
          <w:sz w:val="28"/>
          <w:szCs w:val="28"/>
        </w:rPr>
        <w:t>日。</w:t>
      </w:r>
    </w:p>
    <w:p w:rsidR="004E12D0" w:rsidRPr="00AD4D73" w:rsidRDefault="00F955C1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2.1.2</w:t>
      </w:r>
      <w:r w:rsidR="00EA7050" w:rsidRPr="002D5222">
        <w:rPr>
          <w:rFonts w:ascii="宋体" w:hAnsi="宋体" w:hint="eastAsia"/>
          <w:sz w:val="28"/>
          <w:szCs w:val="28"/>
        </w:rPr>
        <w:t>招标公示结束后，投标单位方可进行报名，报名时需提供营业执照、资格证书及安全生产许可证，以备资格审查。报名时间为公示结束后1个工作日内</w:t>
      </w:r>
      <w:r w:rsidR="00DB1E64" w:rsidRPr="00AD4D73">
        <w:rPr>
          <w:rFonts w:ascii="宋体" w:hAnsi="宋体" w:hint="eastAsia"/>
          <w:sz w:val="28"/>
          <w:szCs w:val="28"/>
        </w:rPr>
        <w:t>。</w:t>
      </w:r>
    </w:p>
    <w:p w:rsidR="00EF3417" w:rsidRPr="00AD4D73" w:rsidRDefault="00EF3417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F955C1" w:rsidRPr="00AD4D73">
        <w:rPr>
          <w:rFonts w:ascii="宋体" w:hAnsi="宋体" w:hint="eastAsia"/>
          <w:sz w:val="28"/>
          <w:szCs w:val="28"/>
        </w:rPr>
        <w:t>3</w:t>
      </w:r>
      <w:r w:rsidR="00EA7050" w:rsidRPr="002D5222">
        <w:rPr>
          <w:rFonts w:ascii="宋体" w:hAnsi="宋体" w:hint="eastAsia"/>
          <w:sz w:val="28"/>
          <w:szCs w:val="28"/>
        </w:rPr>
        <w:t>审查通过的投标单位</w:t>
      </w:r>
      <w:r w:rsidR="00EA7050">
        <w:rPr>
          <w:rFonts w:ascii="宋体" w:hAnsi="宋体" w:hint="eastAsia"/>
          <w:sz w:val="28"/>
          <w:szCs w:val="28"/>
        </w:rPr>
        <w:t>可</w:t>
      </w:r>
      <w:r w:rsidR="00EA7050" w:rsidRPr="002D5222">
        <w:rPr>
          <w:rFonts w:ascii="宋体" w:hAnsi="宋体" w:hint="eastAsia"/>
          <w:sz w:val="28"/>
          <w:szCs w:val="28"/>
        </w:rPr>
        <w:t>进行现场踏勘并进行答疑，答疑形成的纪要（书面文件）同招标文件一起可作为报价的依据，同时，进行投标保证金的缴纳</w:t>
      </w:r>
      <w:r w:rsidR="00AF6BAD" w:rsidRPr="00AD4D73">
        <w:rPr>
          <w:rFonts w:ascii="宋体" w:hAnsi="宋体" w:hint="eastAsia"/>
          <w:sz w:val="28"/>
          <w:szCs w:val="28"/>
        </w:rPr>
        <w:t>，</w:t>
      </w:r>
      <w:r w:rsidRPr="00AD4D73">
        <w:rPr>
          <w:rFonts w:ascii="宋体" w:hAnsi="宋体" w:hint="eastAsia"/>
          <w:sz w:val="28"/>
          <w:szCs w:val="28"/>
        </w:rPr>
        <w:t>时间</w:t>
      </w:r>
      <w:r w:rsidR="00BF32AF" w:rsidRPr="00AD4D73">
        <w:rPr>
          <w:rFonts w:ascii="宋体" w:hAnsi="宋体" w:hint="eastAsia"/>
          <w:sz w:val="28"/>
          <w:szCs w:val="28"/>
        </w:rPr>
        <w:t>：</w:t>
      </w:r>
      <w:r w:rsidR="00EB1E9F">
        <w:rPr>
          <w:rFonts w:ascii="宋体" w:hAnsi="宋体" w:hint="eastAsia"/>
          <w:sz w:val="28"/>
          <w:szCs w:val="28"/>
        </w:rPr>
        <w:t>2020</w:t>
      </w:r>
      <w:r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>
        <w:rPr>
          <w:rFonts w:ascii="宋体" w:hAnsi="宋体" w:hint="eastAsia"/>
          <w:sz w:val="28"/>
          <w:szCs w:val="28"/>
          <w:u w:val="single"/>
        </w:rPr>
        <w:t>0</w:t>
      </w:r>
      <w:r w:rsidR="00EB1E9F">
        <w:rPr>
          <w:rFonts w:ascii="宋体" w:hAnsi="宋体" w:hint="eastAsia"/>
          <w:sz w:val="28"/>
          <w:szCs w:val="28"/>
          <w:u w:val="single"/>
        </w:rPr>
        <w:t>6</w:t>
      </w:r>
      <w:r w:rsidR="000F70C7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月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326098">
        <w:rPr>
          <w:rFonts w:ascii="宋体" w:hAnsi="宋体" w:hint="eastAsia"/>
          <w:sz w:val="28"/>
          <w:szCs w:val="28"/>
          <w:u w:val="single"/>
        </w:rPr>
        <w:t>1</w:t>
      </w:r>
      <w:r w:rsidR="00033DB7">
        <w:rPr>
          <w:rFonts w:ascii="宋体" w:hAnsi="宋体"/>
          <w:sz w:val="28"/>
          <w:szCs w:val="28"/>
          <w:u w:val="single"/>
        </w:rPr>
        <w:t>6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日</w:t>
      </w:r>
      <w:r w:rsidR="00AF6BAD" w:rsidRPr="00AD4D73">
        <w:rPr>
          <w:rFonts w:ascii="宋体" w:hAnsi="宋体" w:hint="eastAsia"/>
          <w:sz w:val="28"/>
          <w:szCs w:val="28"/>
        </w:rPr>
        <w:t>上午</w:t>
      </w:r>
      <w:r w:rsidR="00FF0BF1">
        <w:rPr>
          <w:rFonts w:ascii="宋体" w:hAnsi="宋体" w:hint="eastAsia"/>
          <w:sz w:val="28"/>
          <w:szCs w:val="28"/>
        </w:rPr>
        <w:t>09</w:t>
      </w:r>
      <w:r w:rsidR="00AF6BAD" w:rsidRPr="00AD4D73">
        <w:rPr>
          <w:rFonts w:ascii="宋体" w:hAnsi="宋体" w:hint="eastAsia"/>
          <w:sz w:val="28"/>
          <w:szCs w:val="28"/>
        </w:rPr>
        <w:t>:00</w:t>
      </w:r>
    </w:p>
    <w:p w:rsidR="00C12A76" w:rsidRPr="00AD4D73" w:rsidRDefault="00EF3417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577517">
        <w:rPr>
          <w:rFonts w:ascii="宋体" w:hAnsi="宋体" w:hint="eastAsia"/>
          <w:sz w:val="28"/>
          <w:szCs w:val="28"/>
        </w:rPr>
        <w:t>4</w:t>
      </w:r>
      <w:r w:rsidR="00C12A76" w:rsidRPr="00AD4D73">
        <w:rPr>
          <w:rFonts w:ascii="宋体" w:hAnsi="宋体" w:hint="eastAsia"/>
          <w:sz w:val="28"/>
          <w:szCs w:val="28"/>
        </w:rPr>
        <w:t>报价截止</w:t>
      </w:r>
      <w:r w:rsidR="00EB1E9F">
        <w:rPr>
          <w:rFonts w:ascii="宋体" w:hAnsi="宋体" w:hint="eastAsia"/>
          <w:sz w:val="28"/>
          <w:szCs w:val="28"/>
        </w:rPr>
        <w:t>2020</w:t>
      </w:r>
      <w:r w:rsidR="00C12A76"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>
        <w:rPr>
          <w:rFonts w:ascii="宋体" w:hAnsi="宋体" w:hint="eastAsia"/>
          <w:sz w:val="28"/>
          <w:szCs w:val="28"/>
          <w:u w:val="single"/>
        </w:rPr>
        <w:t>0</w:t>
      </w:r>
      <w:r w:rsidR="00EB1E9F">
        <w:rPr>
          <w:rFonts w:ascii="宋体" w:hAnsi="宋体" w:hint="eastAsia"/>
          <w:sz w:val="28"/>
          <w:szCs w:val="28"/>
          <w:u w:val="single"/>
        </w:rPr>
        <w:t>6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月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777888">
        <w:rPr>
          <w:rFonts w:ascii="宋体" w:hAnsi="宋体" w:hint="eastAsia"/>
          <w:sz w:val="28"/>
          <w:szCs w:val="28"/>
          <w:u w:val="single"/>
        </w:rPr>
        <w:t>1</w:t>
      </w:r>
      <w:r w:rsidR="00033DB7">
        <w:rPr>
          <w:rFonts w:ascii="宋体" w:hAnsi="宋体"/>
          <w:sz w:val="28"/>
          <w:szCs w:val="28"/>
          <w:u w:val="single"/>
        </w:rPr>
        <w:t>9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日</w:t>
      </w:r>
      <w:r w:rsidR="00357832">
        <w:rPr>
          <w:rFonts w:ascii="宋体" w:hAnsi="宋体" w:hint="eastAsia"/>
          <w:sz w:val="28"/>
          <w:szCs w:val="28"/>
        </w:rPr>
        <w:t>上</w:t>
      </w:r>
      <w:r w:rsidR="00C12A76" w:rsidRPr="00AD4D73">
        <w:rPr>
          <w:rFonts w:ascii="宋体" w:hAnsi="宋体" w:hint="eastAsia"/>
          <w:sz w:val="28"/>
          <w:szCs w:val="28"/>
        </w:rPr>
        <w:t>午</w:t>
      </w:r>
      <w:r w:rsidR="00357832">
        <w:rPr>
          <w:rFonts w:ascii="宋体" w:hAnsi="宋体" w:hint="eastAsia"/>
          <w:sz w:val="28"/>
          <w:szCs w:val="28"/>
        </w:rPr>
        <w:t>1</w:t>
      </w:r>
      <w:r w:rsidR="008506D5">
        <w:rPr>
          <w:rFonts w:ascii="宋体" w:hAnsi="宋体" w:hint="eastAsia"/>
          <w:sz w:val="28"/>
          <w:szCs w:val="28"/>
        </w:rPr>
        <w:t>1</w:t>
      </w:r>
      <w:r w:rsidR="00C12A76" w:rsidRPr="00AD4D73">
        <w:rPr>
          <w:rFonts w:ascii="宋体" w:hAnsi="宋体" w:hint="eastAsia"/>
          <w:sz w:val="28"/>
          <w:szCs w:val="28"/>
        </w:rPr>
        <w:t>：00，标书送至加西贝拉压缩机有限公司</w:t>
      </w:r>
      <w:r w:rsidR="00CC26B4">
        <w:rPr>
          <w:rFonts w:ascii="宋体" w:hAnsi="宋体" w:hint="eastAsia"/>
          <w:sz w:val="28"/>
          <w:szCs w:val="28"/>
        </w:rPr>
        <w:t>二</w:t>
      </w:r>
      <w:r w:rsidR="00033DB7">
        <w:rPr>
          <w:rFonts w:ascii="宋体" w:hAnsi="宋体" w:hint="eastAsia"/>
          <w:sz w:val="28"/>
          <w:szCs w:val="28"/>
        </w:rPr>
        <w:t>厂安全</w:t>
      </w:r>
      <w:r w:rsidR="00C12A76" w:rsidRPr="00AD4D73">
        <w:rPr>
          <w:rFonts w:ascii="宋体" w:hAnsi="宋体" w:hint="eastAsia"/>
          <w:sz w:val="28"/>
          <w:szCs w:val="28"/>
        </w:rPr>
        <w:t>保障部办公室。</w:t>
      </w:r>
    </w:p>
    <w:p w:rsidR="00B3647C" w:rsidRPr="00AD4D73" w:rsidRDefault="00B3647C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577517">
        <w:rPr>
          <w:rFonts w:ascii="宋体" w:hAnsi="宋体" w:hint="eastAsia"/>
          <w:sz w:val="28"/>
          <w:szCs w:val="28"/>
        </w:rPr>
        <w:t>5</w:t>
      </w:r>
      <w:r w:rsidRPr="00AD4D73">
        <w:rPr>
          <w:rFonts w:ascii="宋体" w:hAnsi="宋体" w:hint="eastAsia"/>
          <w:sz w:val="28"/>
          <w:szCs w:val="28"/>
        </w:rPr>
        <w:t>联系人：</w:t>
      </w:r>
      <w:r w:rsidR="00771C2A">
        <w:rPr>
          <w:rFonts w:ascii="宋体" w:hAnsi="宋体" w:hint="eastAsia"/>
          <w:sz w:val="28"/>
          <w:szCs w:val="28"/>
          <w:u w:val="single"/>
        </w:rPr>
        <w:t>朱亚军</w:t>
      </w:r>
      <w:r w:rsidRPr="00AD4D73">
        <w:rPr>
          <w:rFonts w:ascii="宋体" w:hAnsi="宋体" w:hint="eastAsia"/>
          <w:sz w:val="28"/>
          <w:szCs w:val="28"/>
        </w:rPr>
        <w:t>，联系电话：</w:t>
      </w:r>
      <w:r w:rsidR="00771C2A">
        <w:rPr>
          <w:rFonts w:ascii="宋体" w:hAnsi="宋体" w:hint="eastAsia"/>
          <w:sz w:val="28"/>
          <w:szCs w:val="28"/>
          <w:u w:val="single"/>
        </w:rPr>
        <w:t>13867376678</w:t>
      </w:r>
      <w:r w:rsidR="00AD3A5C" w:rsidRPr="00AD3A5C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C12A76" w:rsidP="000C15AC">
      <w:pPr>
        <w:spacing w:line="480" w:lineRule="exact"/>
        <w:ind w:firstLineChars="196" w:firstLine="551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2.2报价要求</w:t>
      </w:r>
    </w:p>
    <w:p w:rsidR="00587B67" w:rsidRDefault="009F1B4A" w:rsidP="003E4640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2.2.1投标单位必须经工商等机关注册登记的合法企业，</w:t>
      </w:r>
      <w:r w:rsidR="00E21425" w:rsidRPr="00E21425">
        <w:rPr>
          <w:rFonts w:ascii="宋体" w:hAnsi="宋体" w:hint="eastAsia"/>
          <w:b/>
          <w:sz w:val="28"/>
          <w:szCs w:val="28"/>
        </w:rPr>
        <w:t>建筑防水工程专业承包</w:t>
      </w:r>
      <w:r w:rsidR="00DD7261">
        <w:rPr>
          <w:rFonts w:ascii="宋体" w:hAnsi="宋体" w:hint="eastAsia"/>
          <w:b/>
          <w:sz w:val="28"/>
          <w:szCs w:val="28"/>
        </w:rPr>
        <w:t>叁</w:t>
      </w:r>
      <w:r w:rsidR="00E21425" w:rsidRPr="00E21425">
        <w:rPr>
          <w:rFonts w:ascii="宋体" w:hAnsi="宋体" w:hint="eastAsia"/>
          <w:b/>
          <w:sz w:val="28"/>
          <w:szCs w:val="28"/>
        </w:rPr>
        <w:t>级以上（含</w:t>
      </w:r>
      <w:r w:rsidR="00DD7261">
        <w:rPr>
          <w:rFonts w:ascii="宋体" w:hAnsi="宋体" w:hint="eastAsia"/>
          <w:b/>
          <w:sz w:val="28"/>
          <w:szCs w:val="28"/>
        </w:rPr>
        <w:t>叁</w:t>
      </w:r>
      <w:r w:rsidR="00E21425" w:rsidRPr="00E21425">
        <w:rPr>
          <w:rFonts w:ascii="宋体" w:hAnsi="宋体" w:hint="eastAsia"/>
          <w:b/>
          <w:sz w:val="28"/>
          <w:szCs w:val="28"/>
        </w:rPr>
        <w:t>级）</w:t>
      </w:r>
      <w:r w:rsidR="00E21425">
        <w:rPr>
          <w:rFonts w:ascii="宋体" w:hAnsi="宋体" w:hint="eastAsia"/>
          <w:b/>
          <w:sz w:val="28"/>
          <w:szCs w:val="28"/>
        </w:rPr>
        <w:t>或建筑工程施工总承包叁级以上（含叁级）</w:t>
      </w:r>
      <w:r w:rsidR="004343A4" w:rsidRPr="00E21425">
        <w:rPr>
          <w:rFonts w:ascii="宋体" w:hAnsi="宋体" w:hint="eastAsia"/>
          <w:b/>
          <w:sz w:val="28"/>
          <w:szCs w:val="28"/>
        </w:rPr>
        <w:t>。</w:t>
      </w:r>
    </w:p>
    <w:p w:rsidR="003E4640" w:rsidRPr="00EC718E" w:rsidRDefault="003E4640" w:rsidP="003E4640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</w:p>
    <w:p w:rsidR="00587B67" w:rsidRPr="00587B67" w:rsidRDefault="00587B67" w:rsidP="000C15AC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</w:p>
    <w:p w:rsidR="007A1A06" w:rsidRDefault="007A1A06" w:rsidP="00EE675E">
      <w:pPr>
        <w:spacing w:line="440" w:lineRule="exact"/>
        <w:ind w:leftChars="135" w:left="283"/>
        <w:jc w:val="right"/>
        <w:rPr>
          <w:rFonts w:ascii="宋体" w:hAnsi="宋体"/>
          <w:sz w:val="28"/>
          <w:szCs w:val="28"/>
        </w:rPr>
      </w:pPr>
    </w:p>
    <w:p w:rsidR="00C12A76" w:rsidRPr="00AD4D73" w:rsidRDefault="00C12A76" w:rsidP="00EE675E">
      <w:pPr>
        <w:spacing w:line="44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694289" w:rsidRDefault="00EB1E9F" w:rsidP="00EB1E9F">
      <w:pPr>
        <w:spacing w:line="440" w:lineRule="exact"/>
        <w:ind w:firstLineChars="2140" w:firstLine="6015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 202</w:t>
      </w:r>
      <w:r w:rsidR="00BC4C1A">
        <w:rPr>
          <w:rFonts w:ascii="宋体" w:hAnsi="宋体" w:hint="eastAsia"/>
          <w:b/>
          <w:bCs/>
          <w:sz w:val="28"/>
          <w:szCs w:val="28"/>
        </w:rPr>
        <w:t>3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年</w:t>
      </w:r>
      <w:r>
        <w:rPr>
          <w:rFonts w:ascii="宋体" w:hAnsi="宋体" w:hint="eastAsia"/>
          <w:b/>
          <w:bCs/>
          <w:sz w:val="28"/>
          <w:szCs w:val="28"/>
        </w:rPr>
        <w:t>06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月</w:t>
      </w:r>
      <w:r w:rsidR="00DC4AF8">
        <w:rPr>
          <w:rFonts w:ascii="宋体" w:hAnsi="宋体" w:hint="eastAsia"/>
          <w:b/>
          <w:bCs/>
          <w:sz w:val="28"/>
          <w:szCs w:val="28"/>
        </w:rPr>
        <w:t>12</w:t>
      </w:r>
      <w:r w:rsidR="00D16BFD">
        <w:rPr>
          <w:rFonts w:ascii="宋体" w:hAnsi="宋体" w:hint="eastAsia"/>
          <w:b/>
          <w:bCs/>
          <w:sz w:val="28"/>
          <w:szCs w:val="28"/>
        </w:rPr>
        <w:t>日</w:t>
      </w:r>
    </w:p>
    <w:sectPr w:rsidR="00694289" w:rsidSect="00C92ECA">
      <w:headerReference w:type="default" r:id="rId7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7FAE" w:rsidRDefault="00F97FAE">
      <w:r>
        <w:separator/>
      </w:r>
    </w:p>
  </w:endnote>
  <w:endnote w:type="continuationSeparator" w:id="0">
    <w:p w:rsidR="00F97FAE" w:rsidRDefault="00F97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7FAE" w:rsidRDefault="00F97FAE">
      <w:r>
        <w:separator/>
      </w:r>
    </w:p>
  </w:footnote>
  <w:footnote w:type="continuationSeparator" w:id="0">
    <w:p w:rsidR="00F97FAE" w:rsidRDefault="00F97F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7304" w:rsidRPr="00696A17" w:rsidRDefault="00443A79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97FAE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522pt;margin-top:2.8pt;width:126pt;height:23.4pt;z-index:251657728;mso-position-horizontal-relative:text;mso-position-vertical-relative:text" o:preferrelative="t" stroked="f">
          <v:textbox>
            <w:txbxContent>
              <w:p w:rsidR="00817304" w:rsidRPr="00BC1013" w:rsidRDefault="00817304" w:rsidP="000630BA">
                <w:pPr>
                  <w:spacing w:beforeLines="40" w:before="96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817304" w:rsidRPr="00696A17">
      <w:rPr>
        <w:rFonts w:hint="eastAsia"/>
        <w:u w:val="single"/>
      </w:rPr>
      <w:t xml:space="preserve">                   </w:t>
    </w:r>
    <w:r w:rsidR="00817304">
      <w:rPr>
        <w:rFonts w:hint="eastAsia"/>
        <w:u w:val="single"/>
      </w:rPr>
      <w:t xml:space="preserve">                            </w:t>
    </w:r>
    <w:r w:rsidR="00817304" w:rsidRPr="00696A17">
      <w:rPr>
        <w:rFonts w:hint="eastAsia"/>
        <w:u w:val="single"/>
      </w:rPr>
      <w:t xml:space="preserve">                          </w:t>
    </w:r>
    <w:r w:rsidR="00817304">
      <w:rPr>
        <w:rFonts w:hint="eastAsia"/>
        <w:u w:val="single"/>
      </w:rPr>
      <w:t xml:space="preserve">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160E"/>
    <w:rsid w:val="00003A39"/>
    <w:rsid w:val="00016CB2"/>
    <w:rsid w:val="00020FA0"/>
    <w:rsid w:val="0002483D"/>
    <w:rsid w:val="00024CC1"/>
    <w:rsid w:val="0002600E"/>
    <w:rsid w:val="00027394"/>
    <w:rsid w:val="00027D43"/>
    <w:rsid w:val="00027DEB"/>
    <w:rsid w:val="00033DB7"/>
    <w:rsid w:val="00034597"/>
    <w:rsid w:val="00035571"/>
    <w:rsid w:val="00035C87"/>
    <w:rsid w:val="000360D2"/>
    <w:rsid w:val="00036DAC"/>
    <w:rsid w:val="000417BE"/>
    <w:rsid w:val="00043C1D"/>
    <w:rsid w:val="00045533"/>
    <w:rsid w:val="00045E76"/>
    <w:rsid w:val="000475DD"/>
    <w:rsid w:val="00056644"/>
    <w:rsid w:val="000630BA"/>
    <w:rsid w:val="00065F3A"/>
    <w:rsid w:val="000719C6"/>
    <w:rsid w:val="00072ECA"/>
    <w:rsid w:val="00074CFA"/>
    <w:rsid w:val="00075BED"/>
    <w:rsid w:val="00091296"/>
    <w:rsid w:val="0009353A"/>
    <w:rsid w:val="00095E27"/>
    <w:rsid w:val="00096CC9"/>
    <w:rsid w:val="00097882"/>
    <w:rsid w:val="000A25E4"/>
    <w:rsid w:val="000A35D4"/>
    <w:rsid w:val="000B0406"/>
    <w:rsid w:val="000B0F1B"/>
    <w:rsid w:val="000B40A4"/>
    <w:rsid w:val="000B42E1"/>
    <w:rsid w:val="000B52CB"/>
    <w:rsid w:val="000C0399"/>
    <w:rsid w:val="000C09E5"/>
    <w:rsid w:val="000C104A"/>
    <w:rsid w:val="000C15AC"/>
    <w:rsid w:val="000C22D0"/>
    <w:rsid w:val="000C2B40"/>
    <w:rsid w:val="000C30C6"/>
    <w:rsid w:val="000C5ADB"/>
    <w:rsid w:val="000C5C0D"/>
    <w:rsid w:val="000D05DE"/>
    <w:rsid w:val="000D1140"/>
    <w:rsid w:val="000D4E33"/>
    <w:rsid w:val="000E372A"/>
    <w:rsid w:val="000E540C"/>
    <w:rsid w:val="000E7983"/>
    <w:rsid w:val="000F1043"/>
    <w:rsid w:val="000F533A"/>
    <w:rsid w:val="000F70C7"/>
    <w:rsid w:val="00101F77"/>
    <w:rsid w:val="00101FBA"/>
    <w:rsid w:val="00102AE6"/>
    <w:rsid w:val="0010361A"/>
    <w:rsid w:val="00103E6A"/>
    <w:rsid w:val="00107AE9"/>
    <w:rsid w:val="0011017A"/>
    <w:rsid w:val="00110BE7"/>
    <w:rsid w:val="00111356"/>
    <w:rsid w:val="00112C59"/>
    <w:rsid w:val="0011300D"/>
    <w:rsid w:val="00113603"/>
    <w:rsid w:val="001163DF"/>
    <w:rsid w:val="00116D35"/>
    <w:rsid w:val="001202A3"/>
    <w:rsid w:val="00121B8F"/>
    <w:rsid w:val="00124FBB"/>
    <w:rsid w:val="0012587E"/>
    <w:rsid w:val="00126E89"/>
    <w:rsid w:val="001310D7"/>
    <w:rsid w:val="0013451B"/>
    <w:rsid w:val="00136F65"/>
    <w:rsid w:val="001375D8"/>
    <w:rsid w:val="001404A7"/>
    <w:rsid w:val="0014165F"/>
    <w:rsid w:val="00142306"/>
    <w:rsid w:val="00143611"/>
    <w:rsid w:val="00144048"/>
    <w:rsid w:val="00146694"/>
    <w:rsid w:val="00146BCA"/>
    <w:rsid w:val="00147DA7"/>
    <w:rsid w:val="0015273A"/>
    <w:rsid w:val="00152A3B"/>
    <w:rsid w:val="00161922"/>
    <w:rsid w:val="00161A0E"/>
    <w:rsid w:val="001639FC"/>
    <w:rsid w:val="00163B23"/>
    <w:rsid w:val="0016586D"/>
    <w:rsid w:val="00166113"/>
    <w:rsid w:val="001664A8"/>
    <w:rsid w:val="00170F4A"/>
    <w:rsid w:val="001719EA"/>
    <w:rsid w:val="00172A27"/>
    <w:rsid w:val="0017466D"/>
    <w:rsid w:val="0017669A"/>
    <w:rsid w:val="00177C81"/>
    <w:rsid w:val="00182FDE"/>
    <w:rsid w:val="0018333B"/>
    <w:rsid w:val="0018445A"/>
    <w:rsid w:val="001856B0"/>
    <w:rsid w:val="001910C5"/>
    <w:rsid w:val="00191A7C"/>
    <w:rsid w:val="00192100"/>
    <w:rsid w:val="00195491"/>
    <w:rsid w:val="001955DB"/>
    <w:rsid w:val="001965F7"/>
    <w:rsid w:val="00197BFD"/>
    <w:rsid w:val="00197FBF"/>
    <w:rsid w:val="001A0178"/>
    <w:rsid w:val="001A12CF"/>
    <w:rsid w:val="001A3B61"/>
    <w:rsid w:val="001A620E"/>
    <w:rsid w:val="001C417F"/>
    <w:rsid w:val="001C493D"/>
    <w:rsid w:val="001C50F0"/>
    <w:rsid w:val="001C5CEF"/>
    <w:rsid w:val="001C61F2"/>
    <w:rsid w:val="001C6A69"/>
    <w:rsid w:val="001D19F8"/>
    <w:rsid w:val="001D387B"/>
    <w:rsid w:val="001D70FF"/>
    <w:rsid w:val="001E2CBF"/>
    <w:rsid w:val="001E494F"/>
    <w:rsid w:val="001E5BFB"/>
    <w:rsid w:val="001E61D5"/>
    <w:rsid w:val="001F0310"/>
    <w:rsid w:val="001F2798"/>
    <w:rsid w:val="001F2C50"/>
    <w:rsid w:val="001F465F"/>
    <w:rsid w:val="001F4996"/>
    <w:rsid w:val="00200E6C"/>
    <w:rsid w:val="002103D6"/>
    <w:rsid w:val="0021162F"/>
    <w:rsid w:val="00211E89"/>
    <w:rsid w:val="00214271"/>
    <w:rsid w:val="002178F8"/>
    <w:rsid w:val="002210A7"/>
    <w:rsid w:val="002212D3"/>
    <w:rsid w:val="00221594"/>
    <w:rsid w:val="00224E21"/>
    <w:rsid w:val="00225FD9"/>
    <w:rsid w:val="002267AC"/>
    <w:rsid w:val="002275E4"/>
    <w:rsid w:val="00230D1F"/>
    <w:rsid w:val="00235BB9"/>
    <w:rsid w:val="00235ECE"/>
    <w:rsid w:val="00237108"/>
    <w:rsid w:val="002372EC"/>
    <w:rsid w:val="0023736B"/>
    <w:rsid w:val="00240A54"/>
    <w:rsid w:val="00240B39"/>
    <w:rsid w:val="00240FE1"/>
    <w:rsid w:val="00243B83"/>
    <w:rsid w:val="0024529D"/>
    <w:rsid w:val="0024565C"/>
    <w:rsid w:val="002510D1"/>
    <w:rsid w:val="00251F91"/>
    <w:rsid w:val="00255000"/>
    <w:rsid w:val="0025540C"/>
    <w:rsid w:val="00257F58"/>
    <w:rsid w:val="00261C10"/>
    <w:rsid w:val="00264130"/>
    <w:rsid w:val="0027082F"/>
    <w:rsid w:val="00271F8C"/>
    <w:rsid w:val="0027224B"/>
    <w:rsid w:val="0027377D"/>
    <w:rsid w:val="002752AA"/>
    <w:rsid w:val="00275F17"/>
    <w:rsid w:val="00276127"/>
    <w:rsid w:val="0027758B"/>
    <w:rsid w:val="00280279"/>
    <w:rsid w:val="00283A3B"/>
    <w:rsid w:val="00286A6D"/>
    <w:rsid w:val="00286D3A"/>
    <w:rsid w:val="0029394A"/>
    <w:rsid w:val="002944D4"/>
    <w:rsid w:val="00294A90"/>
    <w:rsid w:val="0029500B"/>
    <w:rsid w:val="0029537A"/>
    <w:rsid w:val="00295562"/>
    <w:rsid w:val="00295B5C"/>
    <w:rsid w:val="00296E99"/>
    <w:rsid w:val="002A1758"/>
    <w:rsid w:val="002A205C"/>
    <w:rsid w:val="002A3C80"/>
    <w:rsid w:val="002A3C8E"/>
    <w:rsid w:val="002A4B80"/>
    <w:rsid w:val="002A5AF6"/>
    <w:rsid w:val="002B0E90"/>
    <w:rsid w:val="002B2225"/>
    <w:rsid w:val="002C1F75"/>
    <w:rsid w:val="002C2135"/>
    <w:rsid w:val="002C27E1"/>
    <w:rsid w:val="002C41AB"/>
    <w:rsid w:val="002C4469"/>
    <w:rsid w:val="002C4DAB"/>
    <w:rsid w:val="002C72B8"/>
    <w:rsid w:val="002C7C3E"/>
    <w:rsid w:val="002D16DC"/>
    <w:rsid w:val="002D2355"/>
    <w:rsid w:val="002D3D9C"/>
    <w:rsid w:val="002D3E23"/>
    <w:rsid w:val="002D4D53"/>
    <w:rsid w:val="002D5510"/>
    <w:rsid w:val="002D5BA2"/>
    <w:rsid w:val="002D655F"/>
    <w:rsid w:val="002E1B34"/>
    <w:rsid w:val="002E1E49"/>
    <w:rsid w:val="002E2992"/>
    <w:rsid w:val="002E5A2C"/>
    <w:rsid w:val="002E79C4"/>
    <w:rsid w:val="002F0FA5"/>
    <w:rsid w:val="002F2A0F"/>
    <w:rsid w:val="002F3841"/>
    <w:rsid w:val="002F44EF"/>
    <w:rsid w:val="002F613A"/>
    <w:rsid w:val="003006EA"/>
    <w:rsid w:val="003009D5"/>
    <w:rsid w:val="00300F68"/>
    <w:rsid w:val="003028FC"/>
    <w:rsid w:val="00306A00"/>
    <w:rsid w:val="00306C15"/>
    <w:rsid w:val="003168FC"/>
    <w:rsid w:val="00317E83"/>
    <w:rsid w:val="00321874"/>
    <w:rsid w:val="00321932"/>
    <w:rsid w:val="0032532D"/>
    <w:rsid w:val="00326098"/>
    <w:rsid w:val="00326EDC"/>
    <w:rsid w:val="003271C5"/>
    <w:rsid w:val="00330206"/>
    <w:rsid w:val="003312D6"/>
    <w:rsid w:val="00333FA7"/>
    <w:rsid w:val="0033547C"/>
    <w:rsid w:val="00335DA4"/>
    <w:rsid w:val="00335F8C"/>
    <w:rsid w:val="0034117F"/>
    <w:rsid w:val="00341C7B"/>
    <w:rsid w:val="00342FA9"/>
    <w:rsid w:val="00343A31"/>
    <w:rsid w:val="003448D7"/>
    <w:rsid w:val="00347606"/>
    <w:rsid w:val="00350284"/>
    <w:rsid w:val="003515D9"/>
    <w:rsid w:val="00351B21"/>
    <w:rsid w:val="00351FE9"/>
    <w:rsid w:val="00352E45"/>
    <w:rsid w:val="00356B92"/>
    <w:rsid w:val="00356C47"/>
    <w:rsid w:val="00357832"/>
    <w:rsid w:val="00357BA7"/>
    <w:rsid w:val="003604D9"/>
    <w:rsid w:val="00360943"/>
    <w:rsid w:val="00364252"/>
    <w:rsid w:val="003661CF"/>
    <w:rsid w:val="00366786"/>
    <w:rsid w:val="003670EB"/>
    <w:rsid w:val="00367382"/>
    <w:rsid w:val="0037167E"/>
    <w:rsid w:val="00372403"/>
    <w:rsid w:val="003743F5"/>
    <w:rsid w:val="00375939"/>
    <w:rsid w:val="00382439"/>
    <w:rsid w:val="003824E2"/>
    <w:rsid w:val="003853FD"/>
    <w:rsid w:val="00386D64"/>
    <w:rsid w:val="003879C1"/>
    <w:rsid w:val="00390DFD"/>
    <w:rsid w:val="00391537"/>
    <w:rsid w:val="00392F6F"/>
    <w:rsid w:val="0039392F"/>
    <w:rsid w:val="00394B89"/>
    <w:rsid w:val="00396E57"/>
    <w:rsid w:val="003A037F"/>
    <w:rsid w:val="003A0576"/>
    <w:rsid w:val="003A0B7E"/>
    <w:rsid w:val="003A39FC"/>
    <w:rsid w:val="003A4BB6"/>
    <w:rsid w:val="003A50FC"/>
    <w:rsid w:val="003A531E"/>
    <w:rsid w:val="003A5D44"/>
    <w:rsid w:val="003A5DB7"/>
    <w:rsid w:val="003A79CB"/>
    <w:rsid w:val="003B1DE1"/>
    <w:rsid w:val="003B21A0"/>
    <w:rsid w:val="003B27F8"/>
    <w:rsid w:val="003B6212"/>
    <w:rsid w:val="003C1B19"/>
    <w:rsid w:val="003C72A5"/>
    <w:rsid w:val="003C7856"/>
    <w:rsid w:val="003D1ABA"/>
    <w:rsid w:val="003D1C22"/>
    <w:rsid w:val="003D3516"/>
    <w:rsid w:val="003D6515"/>
    <w:rsid w:val="003D6C2D"/>
    <w:rsid w:val="003D7463"/>
    <w:rsid w:val="003D7605"/>
    <w:rsid w:val="003E1392"/>
    <w:rsid w:val="003E20A2"/>
    <w:rsid w:val="003E2A29"/>
    <w:rsid w:val="003E2A99"/>
    <w:rsid w:val="003E2D4D"/>
    <w:rsid w:val="003E4640"/>
    <w:rsid w:val="003E7A9D"/>
    <w:rsid w:val="003F060E"/>
    <w:rsid w:val="003F07C1"/>
    <w:rsid w:val="003F0D40"/>
    <w:rsid w:val="003F0D97"/>
    <w:rsid w:val="003F3577"/>
    <w:rsid w:val="003F38EA"/>
    <w:rsid w:val="003F6003"/>
    <w:rsid w:val="003F64C3"/>
    <w:rsid w:val="003F6FD4"/>
    <w:rsid w:val="003F7010"/>
    <w:rsid w:val="00403428"/>
    <w:rsid w:val="00407BA7"/>
    <w:rsid w:val="00410190"/>
    <w:rsid w:val="004131F1"/>
    <w:rsid w:val="0041424B"/>
    <w:rsid w:val="00414D09"/>
    <w:rsid w:val="004212CB"/>
    <w:rsid w:val="00421577"/>
    <w:rsid w:val="00422283"/>
    <w:rsid w:val="00422A51"/>
    <w:rsid w:val="00424C71"/>
    <w:rsid w:val="00425646"/>
    <w:rsid w:val="00425871"/>
    <w:rsid w:val="00425B6F"/>
    <w:rsid w:val="0042727A"/>
    <w:rsid w:val="00430DF4"/>
    <w:rsid w:val="00431000"/>
    <w:rsid w:val="004313D7"/>
    <w:rsid w:val="004326CF"/>
    <w:rsid w:val="00432A38"/>
    <w:rsid w:val="00433035"/>
    <w:rsid w:val="004343A4"/>
    <w:rsid w:val="004358BA"/>
    <w:rsid w:val="00437005"/>
    <w:rsid w:val="00441741"/>
    <w:rsid w:val="00443929"/>
    <w:rsid w:val="00443A79"/>
    <w:rsid w:val="00443B06"/>
    <w:rsid w:val="00444A4F"/>
    <w:rsid w:val="00444D74"/>
    <w:rsid w:val="0044622F"/>
    <w:rsid w:val="00446713"/>
    <w:rsid w:val="00446B62"/>
    <w:rsid w:val="004501CF"/>
    <w:rsid w:val="00450C20"/>
    <w:rsid w:val="004512E2"/>
    <w:rsid w:val="00454984"/>
    <w:rsid w:val="004563C0"/>
    <w:rsid w:val="00456DBE"/>
    <w:rsid w:val="00463FFF"/>
    <w:rsid w:val="00465130"/>
    <w:rsid w:val="00467662"/>
    <w:rsid w:val="00470C13"/>
    <w:rsid w:val="00471680"/>
    <w:rsid w:val="00471FB0"/>
    <w:rsid w:val="00472056"/>
    <w:rsid w:val="004739B1"/>
    <w:rsid w:val="00475B31"/>
    <w:rsid w:val="00477D84"/>
    <w:rsid w:val="004814A3"/>
    <w:rsid w:val="004830C6"/>
    <w:rsid w:val="00485A80"/>
    <w:rsid w:val="00485DA0"/>
    <w:rsid w:val="0048634C"/>
    <w:rsid w:val="0048671A"/>
    <w:rsid w:val="00486D85"/>
    <w:rsid w:val="00486EE1"/>
    <w:rsid w:val="004874A9"/>
    <w:rsid w:val="00487891"/>
    <w:rsid w:val="00487D98"/>
    <w:rsid w:val="0049048C"/>
    <w:rsid w:val="0049060E"/>
    <w:rsid w:val="00490D36"/>
    <w:rsid w:val="00491982"/>
    <w:rsid w:val="00491CC7"/>
    <w:rsid w:val="00492093"/>
    <w:rsid w:val="00492D5E"/>
    <w:rsid w:val="00493D2B"/>
    <w:rsid w:val="004946A7"/>
    <w:rsid w:val="00494D29"/>
    <w:rsid w:val="004951F9"/>
    <w:rsid w:val="00496085"/>
    <w:rsid w:val="004A363F"/>
    <w:rsid w:val="004A6F87"/>
    <w:rsid w:val="004B16F4"/>
    <w:rsid w:val="004B1EA1"/>
    <w:rsid w:val="004B22CF"/>
    <w:rsid w:val="004B2D37"/>
    <w:rsid w:val="004B341A"/>
    <w:rsid w:val="004B41FC"/>
    <w:rsid w:val="004B4DC3"/>
    <w:rsid w:val="004B504C"/>
    <w:rsid w:val="004B693D"/>
    <w:rsid w:val="004C1E7F"/>
    <w:rsid w:val="004C3265"/>
    <w:rsid w:val="004C44FA"/>
    <w:rsid w:val="004C4E91"/>
    <w:rsid w:val="004C5BC3"/>
    <w:rsid w:val="004C6670"/>
    <w:rsid w:val="004C783C"/>
    <w:rsid w:val="004D092C"/>
    <w:rsid w:val="004D0C29"/>
    <w:rsid w:val="004D1629"/>
    <w:rsid w:val="004D2CA1"/>
    <w:rsid w:val="004D3ED6"/>
    <w:rsid w:val="004E12D0"/>
    <w:rsid w:val="004F130F"/>
    <w:rsid w:val="004F1644"/>
    <w:rsid w:val="004F2185"/>
    <w:rsid w:val="004F46B8"/>
    <w:rsid w:val="005015AE"/>
    <w:rsid w:val="005015C7"/>
    <w:rsid w:val="00504383"/>
    <w:rsid w:val="00506D95"/>
    <w:rsid w:val="00510C4C"/>
    <w:rsid w:val="00513B1B"/>
    <w:rsid w:val="005157FA"/>
    <w:rsid w:val="0051726A"/>
    <w:rsid w:val="00521408"/>
    <w:rsid w:val="0052665E"/>
    <w:rsid w:val="005269CC"/>
    <w:rsid w:val="0053166D"/>
    <w:rsid w:val="005322C4"/>
    <w:rsid w:val="00532D61"/>
    <w:rsid w:val="00535F4D"/>
    <w:rsid w:val="00544632"/>
    <w:rsid w:val="00545371"/>
    <w:rsid w:val="00545486"/>
    <w:rsid w:val="005466F1"/>
    <w:rsid w:val="0054747B"/>
    <w:rsid w:val="00547774"/>
    <w:rsid w:val="0055404E"/>
    <w:rsid w:val="00555C7F"/>
    <w:rsid w:val="0055755F"/>
    <w:rsid w:val="0056293A"/>
    <w:rsid w:val="0056588E"/>
    <w:rsid w:val="00565BF1"/>
    <w:rsid w:val="0056702F"/>
    <w:rsid w:val="00567B20"/>
    <w:rsid w:val="00571275"/>
    <w:rsid w:val="00571F6F"/>
    <w:rsid w:val="005755FB"/>
    <w:rsid w:val="00575992"/>
    <w:rsid w:val="005762BE"/>
    <w:rsid w:val="005766D5"/>
    <w:rsid w:val="00577517"/>
    <w:rsid w:val="00581B9E"/>
    <w:rsid w:val="005828BD"/>
    <w:rsid w:val="0058295E"/>
    <w:rsid w:val="00584D51"/>
    <w:rsid w:val="00587B67"/>
    <w:rsid w:val="005905E6"/>
    <w:rsid w:val="00591EB2"/>
    <w:rsid w:val="00597375"/>
    <w:rsid w:val="005A016E"/>
    <w:rsid w:val="005A2125"/>
    <w:rsid w:val="005A56A5"/>
    <w:rsid w:val="005A75EF"/>
    <w:rsid w:val="005B29C5"/>
    <w:rsid w:val="005B40CE"/>
    <w:rsid w:val="005B4AB1"/>
    <w:rsid w:val="005B4FFC"/>
    <w:rsid w:val="005B655D"/>
    <w:rsid w:val="005C398B"/>
    <w:rsid w:val="005C44B9"/>
    <w:rsid w:val="005C5705"/>
    <w:rsid w:val="005C6513"/>
    <w:rsid w:val="005C6754"/>
    <w:rsid w:val="005C7221"/>
    <w:rsid w:val="005C73FA"/>
    <w:rsid w:val="005D0FC6"/>
    <w:rsid w:val="005D1AF8"/>
    <w:rsid w:val="005D42FE"/>
    <w:rsid w:val="005D5A15"/>
    <w:rsid w:val="005D6FD5"/>
    <w:rsid w:val="005E0005"/>
    <w:rsid w:val="005E18D2"/>
    <w:rsid w:val="005E1B82"/>
    <w:rsid w:val="005E3D4A"/>
    <w:rsid w:val="005E465C"/>
    <w:rsid w:val="005E6EB6"/>
    <w:rsid w:val="005E71AE"/>
    <w:rsid w:val="005E7D8D"/>
    <w:rsid w:val="005F0685"/>
    <w:rsid w:val="005F4A01"/>
    <w:rsid w:val="005F4C45"/>
    <w:rsid w:val="005F7F3F"/>
    <w:rsid w:val="006027C7"/>
    <w:rsid w:val="006038B3"/>
    <w:rsid w:val="00604E72"/>
    <w:rsid w:val="0060691C"/>
    <w:rsid w:val="00610459"/>
    <w:rsid w:val="006109F7"/>
    <w:rsid w:val="00610F7B"/>
    <w:rsid w:val="00614861"/>
    <w:rsid w:val="00614F16"/>
    <w:rsid w:val="00615099"/>
    <w:rsid w:val="00615EBE"/>
    <w:rsid w:val="00616C0A"/>
    <w:rsid w:val="00616D88"/>
    <w:rsid w:val="00617E74"/>
    <w:rsid w:val="006227FB"/>
    <w:rsid w:val="00623B86"/>
    <w:rsid w:val="006244ED"/>
    <w:rsid w:val="0062489A"/>
    <w:rsid w:val="00631A85"/>
    <w:rsid w:val="00631D74"/>
    <w:rsid w:val="006343E2"/>
    <w:rsid w:val="00636D1B"/>
    <w:rsid w:val="00637768"/>
    <w:rsid w:val="00637DCD"/>
    <w:rsid w:val="006403DF"/>
    <w:rsid w:val="00640AA0"/>
    <w:rsid w:val="00647DB0"/>
    <w:rsid w:val="00650163"/>
    <w:rsid w:val="00650194"/>
    <w:rsid w:val="00651C26"/>
    <w:rsid w:val="00655150"/>
    <w:rsid w:val="00655AF1"/>
    <w:rsid w:val="00657689"/>
    <w:rsid w:val="0066272A"/>
    <w:rsid w:val="006644E4"/>
    <w:rsid w:val="006749C2"/>
    <w:rsid w:val="006756B0"/>
    <w:rsid w:val="00675AAB"/>
    <w:rsid w:val="006763DE"/>
    <w:rsid w:val="00682AFC"/>
    <w:rsid w:val="00685348"/>
    <w:rsid w:val="00690DF2"/>
    <w:rsid w:val="00694289"/>
    <w:rsid w:val="006949FF"/>
    <w:rsid w:val="006954E3"/>
    <w:rsid w:val="00696A17"/>
    <w:rsid w:val="00696A4F"/>
    <w:rsid w:val="00696D25"/>
    <w:rsid w:val="00697DE3"/>
    <w:rsid w:val="006A09DB"/>
    <w:rsid w:val="006A2099"/>
    <w:rsid w:val="006A21BE"/>
    <w:rsid w:val="006A46D2"/>
    <w:rsid w:val="006A64CE"/>
    <w:rsid w:val="006B3207"/>
    <w:rsid w:val="006B42E8"/>
    <w:rsid w:val="006B6F5C"/>
    <w:rsid w:val="006C08E5"/>
    <w:rsid w:val="006C0D22"/>
    <w:rsid w:val="006C3118"/>
    <w:rsid w:val="006C3153"/>
    <w:rsid w:val="006C380E"/>
    <w:rsid w:val="006C3C79"/>
    <w:rsid w:val="006C427B"/>
    <w:rsid w:val="006C438D"/>
    <w:rsid w:val="006C4CE8"/>
    <w:rsid w:val="006C5D23"/>
    <w:rsid w:val="006C5F1F"/>
    <w:rsid w:val="006C6C97"/>
    <w:rsid w:val="006C746A"/>
    <w:rsid w:val="006C77EE"/>
    <w:rsid w:val="006C7DB6"/>
    <w:rsid w:val="006D05F5"/>
    <w:rsid w:val="006D13AE"/>
    <w:rsid w:val="006D155A"/>
    <w:rsid w:val="006D1B6B"/>
    <w:rsid w:val="006D2728"/>
    <w:rsid w:val="006D491F"/>
    <w:rsid w:val="006D6716"/>
    <w:rsid w:val="006D79F3"/>
    <w:rsid w:val="006E021E"/>
    <w:rsid w:val="006E21DE"/>
    <w:rsid w:val="006E26C6"/>
    <w:rsid w:val="006E34F1"/>
    <w:rsid w:val="006E4DC2"/>
    <w:rsid w:val="006E6468"/>
    <w:rsid w:val="006E66B9"/>
    <w:rsid w:val="006F000B"/>
    <w:rsid w:val="006F1B5F"/>
    <w:rsid w:val="006F301A"/>
    <w:rsid w:val="006F4065"/>
    <w:rsid w:val="006F571E"/>
    <w:rsid w:val="0070770D"/>
    <w:rsid w:val="007106D8"/>
    <w:rsid w:val="00710BEB"/>
    <w:rsid w:val="007159D0"/>
    <w:rsid w:val="007177EB"/>
    <w:rsid w:val="00721961"/>
    <w:rsid w:val="007228E3"/>
    <w:rsid w:val="007235A0"/>
    <w:rsid w:val="00724F19"/>
    <w:rsid w:val="0073005E"/>
    <w:rsid w:val="007309E6"/>
    <w:rsid w:val="0073108E"/>
    <w:rsid w:val="0073150E"/>
    <w:rsid w:val="00731F71"/>
    <w:rsid w:val="00732757"/>
    <w:rsid w:val="00732BC3"/>
    <w:rsid w:val="00734E0C"/>
    <w:rsid w:val="007370C2"/>
    <w:rsid w:val="007378EC"/>
    <w:rsid w:val="00740436"/>
    <w:rsid w:val="00741479"/>
    <w:rsid w:val="00741CAA"/>
    <w:rsid w:val="00742553"/>
    <w:rsid w:val="0074420F"/>
    <w:rsid w:val="00745E9A"/>
    <w:rsid w:val="007462E4"/>
    <w:rsid w:val="0074737A"/>
    <w:rsid w:val="007474F9"/>
    <w:rsid w:val="00753E46"/>
    <w:rsid w:val="00754EEC"/>
    <w:rsid w:val="007557A1"/>
    <w:rsid w:val="00755E3D"/>
    <w:rsid w:val="00756C65"/>
    <w:rsid w:val="00756F75"/>
    <w:rsid w:val="00760DC3"/>
    <w:rsid w:val="00761E88"/>
    <w:rsid w:val="00763FAC"/>
    <w:rsid w:val="007659E2"/>
    <w:rsid w:val="007671E8"/>
    <w:rsid w:val="00771C2A"/>
    <w:rsid w:val="007737A4"/>
    <w:rsid w:val="00774ED3"/>
    <w:rsid w:val="00777888"/>
    <w:rsid w:val="00777A2C"/>
    <w:rsid w:val="0078260D"/>
    <w:rsid w:val="007839E9"/>
    <w:rsid w:val="00783BA1"/>
    <w:rsid w:val="00785180"/>
    <w:rsid w:val="00785902"/>
    <w:rsid w:val="00786922"/>
    <w:rsid w:val="0079212D"/>
    <w:rsid w:val="00793369"/>
    <w:rsid w:val="00796645"/>
    <w:rsid w:val="0079758D"/>
    <w:rsid w:val="007A076A"/>
    <w:rsid w:val="007A0935"/>
    <w:rsid w:val="007A1A06"/>
    <w:rsid w:val="007A1F78"/>
    <w:rsid w:val="007A4DC0"/>
    <w:rsid w:val="007A65CD"/>
    <w:rsid w:val="007A7756"/>
    <w:rsid w:val="007A79D5"/>
    <w:rsid w:val="007A7D42"/>
    <w:rsid w:val="007B047D"/>
    <w:rsid w:val="007B15E1"/>
    <w:rsid w:val="007B6822"/>
    <w:rsid w:val="007B7AA1"/>
    <w:rsid w:val="007C29B8"/>
    <w:rsid w:val="007C2A62"/>
    <w:rsid w:val="007C2C37"/>
    <w:rsid w:val="007C3E17"/>
    <w:rsid w:val="007C445D"/>
    <w:rsid w:val="007C67FE"/>
    <w:rsid w:val="007C780C"/>
    <w:rsid w:val="007C7917"/>
    <w:rsid w:val="007D0798"/>
    <w:rsid w:val="007D2840"/>
    <w:rsid w:val="007D2C58"/>
    <w:rsid w:val="007D3938"/>
    <w:rsid w:val="007D7F6C"/>
    <w:rsid w:val="007E0217"/>
    <w:rsid w:val="007E6B4A"/>
    <w:rsid w:val="007F1140"/>
    <w:rsid w:val="007F1B47"/>
    <w:rsid w:val="007F2B56"/>
    <w:rsid w:val="007F5D7D"/>
    <w:rsid w:val="007F6B80"/>
    <w:rsid w:val="0080212D"/>
    <w:rsid w:val="008023D0"/>
    <w:rsid w:val="00802675"/>
    <w:rsid w:val="008029FB"/>
    <w:rsid w:val="0080556D"/>
    <w:rsid w:val="008070C5"/>
    <w:rsid w:val="008101FE"/>
    <w:rsid w:val="00813337"/>
    <w:rsid w:val="0081387A"/>
    <w:rsid w:val="00813F67"/>
    <w:rsid w:val="00814318"/>
    <w:rsid w:val="00815247"/>
    <w:rsid w:val="00815716"/>
    <w:rsid w:val="00817304"/>
    <w:rsid w:val="00823CC3"/>
    <w:rsid w:val="0082422F"/>
    <w:rsid w:val="00831479"/>
    <w:rsid w:val="00831FC1"/>
    <w:rsid w:val="00832DC9"/>
    <w:rsid w:val="00832F01"/>
    <w:rsid w:val="008355DE"/>
    <w:rsid w:val="0083687E"/>
    <w:rsid w:val="00836FD6"/>
    <w:rsid w:val="008448BF"/>
    <w:rsid w:val="00844A18"/>
    <w:rsid w:val="00846B0D"/>
    <w:rsid w:val="0084705F"/>
    <w:rsid w:val="008506D5"/>
    <w:rsid w:val="00852FDD"/>
    <w:rsid w:val="0085316F"/>
    <w:rsid w:val="00857DCD"/>
    <w:rsid w:val="0086192B"/>
    <w:rsid w:val="00861E46"/>
    <w:rsid w:val="008667BF"/>
    <w:rsid w:val="00866D0C"/>
    <w:rsid w:val="0087238E"/>
    <w:rsid w:val="00872CFD"/>
    <w:rsid w:val="00877536"/>
    <w:rsid w:val="00880E00"/>
    <w:rsid w:val="0088271E"/>
    <w:rsid w:val="008832D4"/>
    <w:rsid w:val="00886A3B"/>
    <w:rsid w:val="0088798B"/>
    <w:rsid w:val="00895428"/>
    <w:rsid w:val="0089704B"/>
    <w:rsid w:val="008975B4"/>
    <w:rsid w:val="008A2CE0"/>
    <w:rsid w:val="008A329A"/>
    <w:rsid w:val="008A3CAD"/>
    <w:rsid w:val="008A42B6"/>
    <w:rsid w:val="008A5BFF"/>
    <w:rsid w:val="008A6B92"/>
    <w:rsid w:val="008B1114"/>
    <w:rsid w:val="008B1620"/>
    <w:rsid w:val="008B1C5C"/>
    <w:rsid w:val="008B4C4E"/>
    <w:rsid w:val="008B5208"/>
    <w:rsid w:val="008C0279"/>
    <w:rsid w:val="008C1557"/>
    <w:rsid w:val="008C2BF1"/>
    <w:rsid w:val="008C3A1F"/>
    <w:rsid w:val="008C55BB"/>
    <w:rsid w:val="008C6884"/>
    <w:rsid w:val="008C7243"/>
    <w:rsid w:val="008C772D"/>
    <w:rsid w:val="008D00D2"/>
    <w:rsid w:val="008D0516"/>
    <w:rsid w:val="008D1D09"/>
    <w:rsid w:val="008D2DF8"/>
    <w:rsid w:val="008D761A"/>
    <w:rsid w:val="008D7DD0"/>
    <w:rsid w:val="008E144A"/>
    <w:rsid w:val="008E1BF7"/>
    <w:rsid w:val="008E595E"/>
    <w:rsid w:val="008E5D48"/>
    <w:rsid w:val="008E6717"/>
    <w:rsid w:val="008E6F1B"/>
    <w:rsid w:val="008E6FBD"/>
    <w:rsid w:val="008F3206"/>
    <w:rsid w:val="008F41CC"/>
    <w:rsid w:val="008F6802"/>
    <w:rsid w:val="008F7927"/>
    <w:rsid w:val="008F7D77"/>
    <w:rsid w:val="009020B9"/>
    <w:rsid w:val="009033BA"/>
    <w:rsid w:val="0090367D"/>
    <w:rsid w:val="00905CE7"/>
    <w:rsid w:val="0090661D"/>
    <w:rsid w:val="0090775C"/>
    <w:rsid w:val="00907C91"/>
    <w:rsid w:val="00910D7B"/>
    <w:rsid w:val="00911675"/>
    <w:rsid w:val="00911807"/>
    <w:rsid w:val="00913D14"/>
    <w:rsid w:val="00915CB8"/>
    <w:rsid w:val="00916B02"/>
    <w:rsid w:val="00923077"/>
    <w:rsid w:val="00923B5A"/>
    <w:rsid w:val="00927169"/>
    <w:rsid w:val="009272AB"/>
    <w:rsid w:val="0093328A"/>
    <w:rsid w:val="00940A9B"/>
    <w:rsid w:val="00940B1F"/>
    <w:rsid w:val="009417C9"/>
    <w:rsid w:val="009448E6"/>
    <w:rsid w:val="00944F90"/>
    <w:rsid w:val="00950411"/>
    <w:rsid w:val="00950DD3"/>
    <w:rsid w:val="00952134"/>
    <w:rsid w:val="00956747"/>
    <w:rsid w:val="00957690"/>
    <w:rsid w:val="00961AB8"/>
    <w:rsid w:val="009621C5"/>
    <w:rsid w:val="00963199"/>
    <w:rsid w:val="00966CB1"/>
    <w:rsid w:val="0096713A"/>
    <w:rsid w:val="00967526"/>
    <w:rsid w:val="00967A88"/>
    <w:rsid w:val="00970BFE"/>
    <w:rsid w:val="00972545"/>
    <w:rsid w:val="00973CBE"/>
    <w:rsid w:val="009754A1"/>
    <w:rsid w:val="0098315E"/>
    <w:rsid w:val="00983AC0"/>
    <w:rsid w:val="00985281"/>
    <w:rsid w:val="009852D7"/>
    <w:rsid w:val="00985E57"/>
    <w:rsid w:val="009866A5"/>
    <w:rsid w:val="00987119"/>
    <w:rsid w:val="00987A41"/>
    <w:rsid w:val="00987B2E"/>
    <w:rsid w:val="00987C1A"/>
    <w:rsid w:val="00990558"/>
    <w:rsid w:val="00990F19"/>
    <w:rsid w:val="0099199C"/>
    <w:rsid w:val="009932D1"/>
    <w:rsid w:val="009946BE"/>
    <w:rsid w:val="009951B6"/>
    <w:rsid w:val="009A1ABB"/>
    <w:rsid w:val="009A31EE"/>
    <w:rsid w:val="009A6040"/>
    <w:rsid w:val="009A7748"/>
    <w:rsid w:val="009A7D7F"/>
    <w:rsid w:val="009B32BC"/>
    <w:rsid w:val="009B60BD"/>
    <w:rsid w:val="009B62A6"/>
    <w:rsid w:val="009C1E95"/>
    <w:rsid w:val="009C211D"/>
    <w:rsid w:val="009C2535"/>
    <w:rsid w:val="009C2BF1"/>
    <w:rsid w:val="009C4CA9"/>
    <w:rsid w:val="009C6453"/>
    <w:rsid w:val="009C6A04"/>
    <w:rsid w:val="009D0D54"/>
    <w:rsid w:val="009D0E46"/>
    <w:rsid w:val="009D2559"/>
    <w:rsid w:val="009D2C6E"/>
    <w:rsid w:val="009D2D59"/>
    <w:rsid w:val="009D52D6"/>
    <w:rsid w:val="009D6BCC"/>
    <w:rsid w:val="009D6F8F"/>
    <w:rsid w:val="009E0904"/>
    <w:rsid w:val="009E57BA"/>
    <w:rsid w:val="009E6244"/>
    <w:rsid w:val="009E7AF3"/>
    <w:rsid w:val="009F0612"/>
    <w:rsid w:val="009F1B4A"/>
    <w:rsid w:val="009F360C"/>
    <w:rsid w:val="009F372B"/>
    <w:rsid w:val="009F427C"/>
    <w:rsid w:val="009F4CF2"/>
    <w:rsid w:val="009F5364"/>
    <w:rsid w:val="009F795F"/>
    <w:rsid w:val="00A027CF"/>
    <w:rsid w:val="00A02B0A"/>
    <w:rsid w:val="00A05697"/>
    <w:rsid w:val="00A070DF"/>
    <w:rsid w:val="00A072C6"/>
    <w:rsid w:val="00A10B37"/>
    <w:rsid w:val="00A10D82"/>
    <w:rsid w:val="00A1315A"/>
    <w:rsid w:val="00A140FF"/>
    <w:rsid w:val="00A1717A"/>
    <w:rsid w:val="00A225A8"/>
    <w:rsid w:val="00A23055"/>
    <w:rsid w:val="00A2323C"/>
    <w:rsid w:val="00A27887"/>
    <w:rsid w:val="00A27968"/>
    <w:rsid w:val="00A3016C"/>
    <w:rsid w:val="00A3186B"/>
    <w:rsid w:val="00A31D89"/>
    <w:rsid w:val="00A34BF5"/>
    <w:rsid w:val="00A35936"/>
    <w:rsid w:val="00A37C47"/>
    <w:rsid w:val="00A37E49"/>
    <w:rsid w:val="00A41242"/>
    <w:rsid w:val="00A444DD"/>
    <w:rsid w:val="00A45227"/>
    <w:rsid w:val="00A45652"/>
    <w:rsid w:val="00A457F5"/>
    <w:rsid w:val="00A46426"/>
    <w:rsid w:val="00A465C3"/>
    <w:rsid w:val="00A475B3"/>
    <w:rsid w:val="00A47EEB"/>
    <w:rsid w:val="00A501D1"/>
    <w:rsid w:val="00A51AFF"/>
    <w:rsid w:val="00A527F1"/>
    <w:rsid w:val="00A5394D"/>
    <w:rsid w:val="00A54BB3"/>
    <w:rsid w:val="00A56C81"/>
    <w:rsid w:val="00A57D96"/>
    <w:rsid w:val="00A61C91"/>
    <w:rsid w:val="00A71502"/>
    <w:rsid w:val="00A717D5"/>
    <w:rsid w:val="00A727C8"/>
    <w:rsid w:val="00A7509E"/>
    <w:rsid w:val="00A75213"/>
    <w:rsid w:val="00A76F0D"/>
    <w:rsid w:val="00A80F6A"/>
    <w:rsid w:val="00A80FFA"/>
    <w:rsid w:val="00A819DE"/>
    <w:rsid w:val="00A8394F"/>
    <w:rsid w:val="00A83C88"/>
    <w:rsid w:val="00A85246"/>
    <w:rsid w:val="00A859B3"/>
    <w:rsid w:val="00A85B4D"/>
    <w:rsid w:val="00A85BF2"/>
    <w:rsid w:val="00A87893"/>
    <w:rsid w:val="00A9125F"/>
    <w:rsid w:val="00A9279B"/>
    <w:rsid w:val="00A93362"/>
    <w:rsid w:val="00A945A9"/>
    <w:rsid w:val="00A94E36"/>
    <w:rsid w:val="00A9556F"/>
    <w:rsid w:val="00AA0781"/>
    <w:rsid w:val="00AA22DA"/>
    <w:rsid w:val="00AA23C3"/>
    <w:rsid w:val="00AA25BA"/>
    <w:rsid w:val="00AA53C3"/>
    <w:rsid w:val="00AA576B"/>
    <w:rsid w:val="00AA7BDE"/>
    <w:rsid w:val="00AB0350"/>
    <w:rsid w:val="00AB2626"/>
    <w:rsid w:val="00AB388A"/>
    <w:rsid w:val="00AB3A45"/>
    <w:rsid w:val="00AB46BA"/>
    <w:rsid w:val="00AB56AD"/>
    <w:rsid w:val="00AC0544"/>
    <w:rsid w:val="00AC2493"/>
    <w:rsid w:val="00AC30F9"/>
    <w:rsid w:val="00AC5F9B"/>
    <w:rsid w:val="00AC6913"/>
    <w:rsid w:val="00AC6E18"/>
    <w:rsid w:val="00AD0492"/>
    <w:rsid w:val="00AD0633"/>
    <w:rsid w:val="00AD0CEB"/>
    <w:rsid w:val="00AD36FE"/>
    <w:rsid w:val="00AD3A5C"/>
    <w:rsid w:val="00AD4D73"/>
    <w:rsid w:val="00AD7831"/>
    <w:rsid w:val="00AD7DFB"/>
    <w:rsid w:val="00AD7EA6"/>
    <w:rsid w:val="00AD7FA9"/>
    <w:rsid w:val="00AE064F"/>
    <w:rsid w:val="00AE0DA4"/>
    <w:rsid w:val="00AE1DF9"/>
    <w:rsid w:val="00AE3D2E"/>
    <w:rsid w:val="00AE4E93"/>
    <w:rsid w:val="00AE4EEE"/>
    <w:rsid w:val="00AE5548"/>
    <w:rsid w:val="00AE624B"/>
    <w:rsid w:val="00AF4061"/>
    <w:rsid w:val="00AF481D"/>
    <w:rsid w:val="00AF564B"/>
    <w:rsid w:val="00AF5774"/>
    <w:rsid w:val="00AF6BAD"/>
    <w:rsid w:val="00AF6E41"/>
    <w:rsid w:val="00B00063"/>
    <w:rsid w:val="00B00228"/>
    <w:rsid w:val="00B00532"/>
    <w:rsid w:val="00B02A69"/>
    <w:rsid w:val="00B053F9"/>
    <w:rsid w:val="00B0583F"/>
    <w:rsid w:val="00B07C09"/>
    <w:rsid w:val="00B1414E"/>
    <w:rsid w:val="00B14C80"/>
    <w:rsid w:val="00B22ADA"/>
    <w:rsid w:val="00B23F51"/>
    <w:rsid w:val="00B24831"/>
    <w:rsid w:val="00B26EAF"/>
    <w:rsid w:val="00B322F7"/>
    <w:rsid w:val="00B3398C"/>
    <w:rsid w:val="00B358E8"/>
    <w:rsid w:val="00B3647C"/>
    <w:rsid w:val="00B37207"/>
    <w:rsid w:val="00B37D32"/>
    <w:rsid w:val="00B412A7"/>
    <w:rsid w:val="00B42326"/>
    <w:rsid w:val="00B449D7"/>
    <w:rsid w:val="00B47DE7"/>
    <w:rsid w:val="00B504E7"/>
    <w:rsid w:val="00B5494E"/>
    <w:rsid w:val="00B5513A"/>
    <w:rsid w:val="00B559D2"/>
    <w:rsid w:val="00B5786A"/>
    <w:rsid w:val="00B603E8"/>
    <w:rsid w:val="00B604F1"/>
    <w:rsid w:val="00B606CF"/>
    <w:rsid w:val="00B61352"/>
    <w:rsid w:val="00B6220F"/>
    <w:rsid w:val="00B62527"/>
    <w:rsid w:val="00B62D33"/>
    <w:rsid w:val="00B63297"/>
    <w:rsid w:val="00B637D3"/>
    <w:rsid w:val="00B641E7"/>
    <w:rsid w:val="00B64C57"/>
    <w:rsid w:val="00B6568A"/>
    <w:rsid w:val="00B65BA2"/>
    <w:rsid w:val="00B66C5D"/>
    <w:rsid w:val="00B67083"/>
    <w:rsid w:val="00B67D1A"/>
    <w:rsid w:val="00B71C7B"/>
    <w:rsid w:val="00B72877"/>
    <w:rsid w:val="00B7513B"/>
    <w:rsid w:val="00B905C4"/>
    <w:rsid w:val="00B91980"/>
    <w:rsid w:val="00B925AF"/>
    <w:rsid w:val="00B937B9"/>
    <w:rsid w:val="00B95462"/>
    <w:rsid w:val="00B954C4"/>
    <w:rsid w:val="00B9622E"/>
    <w:rsid w:val="00B96C7A"/>
    <w:rsid w:val="00B9759A"/>
    <w:rsid w:val="00BA2924"/>
    <w:rsid w:val="00BA2CB8"/>
    <w:rsid w:val="00BA56A2"/>
    <w:rsid w:val="00BA7D84"/>
    <w:rsid w:val="00BB241B"/>
    <w:rsid w:val="00BB5C0D"/>
    <w:rsid w:val="00BB7652"/>
    <w:rsid w:val="00BC0409"/>
    <w:rsid w:val="00BC1013"/>
    <w:rsid w:val="00BC156E"/>
    <w:rsid w:val="00BC4C1A"/>
    <w:rsid w:val="00BC65B9"/>
    <w:rsid w:val="00BD04F1"/>
    <w:rsid w:val="00BD1DA7"/>
    <w:rsid w:val="00BD55FB"/>
    <w:rsid w:val="00BD6539"/>
    <w:rsid w:val="00BE03DB"/>
    <w:rsid w:val="00BE3C21"/>
    <w:rsid w:val="00BE423E"/>
    <w:rsid w:val="00BE5546"/>
    <w:rsid w:val="00BF0211"/>
    <w:rsid w:val="00BF0FEB"/>
    <w:rsid w:val="00BF32AF"/>
    <w:rsid w:val="00BF4C32"/>
    <w:rsid w:val="00BF5EF3"/>
    <w:rsid w:val="00BF7228"/>
    <w:rsid w:val="00C016DB"/>
    <w:rsid w:val="00C02637"/>
    <w:rsid w:val="00C0300B"/>
    <w:rsid w:val="00C03061"/>
    <w:rsid w:val="00C034DE"/>
    <w:rsid w:val="00C04843"/>
    <w:rsid w:val="00C1118F"/>
    <w:rsid w:val="00C12A76"/>
    <w:rsid w:val="00C13588"/>
    <w:rsid w:val="00C14AC6"/>
    <w:rsid w:val="00C1559E"/>
    <w:rsid w:val="00C16A05"/>
    <w:rsid w:val="00C223B1"/>
    <w:rsid w:val="00C241B5"/>
    <w:rsid w:val="00C24B56"/>
    <w:rsid w:val="00C279E7"/>
    <w:rsid w:val="00C32130"/>
    <w:rsid w:val="00C3236B"/>
    <w:rsid w:val="00C33187"/>
    <w:rsid w:val="00C35434"/>
    <w:rsid w:val="00C37192"/>
    <w:rsid w:val="00C37328"/>
    <w:rsid w:val="00C3796D"/>
    <w:rsid w:val="00C409BB"/>
    <w:rsid w:val="00C4207D"/>
    <w:rsid w:val="00C425A4"/>
    <w:rsid w:val="00C425DE"/>
    <w:rsid w:val="00C43666"/>
    <w:rsid w:val="00C45140"/>
    <w:rsid w:val="00C510B3"/>
    <w:rsid w:val="00C5360D"/>
    <w:rsid w:val="00C53818"/>
    <w:rsid w:val="00C572C0"/>
    <w:rsid w:val="00C578AB"/>
    <w:rsid w:val="00C62253"/>
    <w:rsid w:val="00C6408A"/>
    <w:rsid w:val="00C64A88"/>
    <w:rsid w:val="00C65F92"/>
    <w:rsid w:val="00C6636A"/>
    <w:rsid w:val="00C675B2"/>
    <w:rsid w:val="00C717AF"/>
    <w:rsid w:val="00C72809"/>
    <w:rsid w:val="00C803AF"/>
    <w:rsid w:val="00C8258A"/>
    <w:rsid w:val="00C837EE"/>
    <w:rsid w:val="00C84199"/>
    <w:rsid w:val="00C86B1A"/>
    <w:rsid w:val="00C9076D"/>
    <w:rsid w:val="00C90BAF"/>
    <w:rsid w:val="00C92ECA"/>
    <w:rsid w:val="00C943CB"/>
    <w:rsid w:val="00C9501A"/>
    <w:rsid w:val="00C95F4F"/>
    <w:rsid w:val="00C95FA7"/>
    <w:rsid w:val="00C97C3F"/>
    <w:rsid w:val="00C97EA6"/>
    <w:rsid w:val="00CA2A17"/>
    <w:rsid w:val="00CA3E49"/>
    <w:rsid w:val="00CA4BBC"/>
    <w:rsid w:val="00CA58AC"/>
    <w:rsid w:val="00CA590F"/>
    <w:rsid w:val="00CA67DC"/>
    <w:rsid w:val="00CA7366"/>
    <w:rsid w:val="00CB2ABC"/>
    <w:rsid w:val="00CB35FA"/>
    <w:rsid w:val="00CB4BB9"/>
    <w:rsid w:val="00CB527A"/>
    <w:rsid w:val="00CB70CE"/>
    <w:rsid w:val="00CB7678"/>
    <w:rsid w:val="00CB7DF0"/>
    <w:rsid w:val="00CC001D"/>
    <w:rsid w:val="00CC136D"/>
    <w:rsid w:val="00CC13ED"/>
    <w:rsid w:val="00CC26B4"/>
    <w:rsid w:val="00CC568F"/>
    <w:rsid w:val="00CC5F89"/>
    <w:rsid w:val="00CC7FD3"/>
    <w:rsid w:val="00CD629D"/>
    <w:rsid w:val="00CE19F4"/>
    <w:rsid w:val="00CE2054"/>
    <w:rsid w:val="00CE2ACB"/>
    <w:rsid w:val="00CE5B2C"/>
    <w:rsid w:val="00CE5F85"/>
    <w:rsid w:val="00CE76B9"/>
    <w:rsid w:val="00CF04F4"/>
    <w:rsid w:val="00CF4D2E"/>
    <w:rsid w:val="00CF71C5"/>
    <w:rsid w:val="00D00FD9"/>
    <w:rsid w:val="00D03107"/>
    <w:rsid w:val="00D1038E"/>
    <w:rsid w:val="00D10901"/>
    <w:rsid w:val="00D13BCC"/>
    <w:rsid w:val="00D13CA9"/>
    <w:rsid w:val="00D13DE1"/>
    <w:rsid w:val="00D14565"/>
    <w:rsid w:val="00D148A2"/>
    <w:rsid w:val="00D152B8"/>
    <w:rsid w:val="00D15A17"/>
    <w:rsid w:val="00D15DD2"/>
    <w:rsid w:val="00D16BFD"/>
    <w:rsid w:val="00D170EE"/>
    <w:rsid w:val="00D176E0"/>
    <w:rsid w:val="00D17A40"/>
    <w:rsid w:val="00D21DD5"/>
    <w:rsid w:val="00D2224D"/>
    <w:rsid w:val="00D23711"/>
    <w:rsid w:val="00D25499"/>
    <w:rsid w:val="00D25ECF"/>
    <w:rsid w:val="00D30322"/>
    <w:rsid w:val="00D31E8D"/>
    <w:rsid w:val="00D32E97"/>
    <w:rsid w:val="00D352F2"/>
    <w:rsid w:val="00D3530D"/>
    <w:rsid w:val="00D35377"/>
    <w:rsid w:val="00D35964"/>
    <w:rsid w:val="00D36FB0"/>
    <w:rsid w:val="00D37769"/>
    <w:rsid w:val="00D4023E"/>
    <w:rsid w:val="00D42231"/>
    <w:rsid w:val="00D42F44"/>
    <w:rsid w:val="00D4547E"/>
    <w:rsid w:val="00D4553F"/>
    <w:rsid w:val="00D475C7"/>
    <w:rsid w:val="00D4782D"/>
    <w:rsid w:val="00D5110A"/>
    <w:rsid w:val="00D54310"/>
    <w:rsid w:val="00D54C90"/>
    <w:rsid w:val="00D54EB5"/>
    <w:rsid w:val="00D63601"/>
    <w:rsid w:val="00D665A9"/>
    <w:rsid w:val="00D70583"/>
    <w:rsid w:val="00D708C2"/>
    <w:rsid w:val="00D70D0A"/>
    <w:rsid w:val="00D71B31"/>
    <w:rsid w:val="00D73530"/>
    <w:rsid w:val="00D737D4"/>
    <w:rsid w:val="00D759C0"/>
    <w:rsid w:val="00D83C64"/>
    <w:rsid w:val="00D83EA5"/>
    <w:rsid w:val="00D844E1"/>
    <w:rsid w:val="00D85242"/>
    <w:rsid w:val="00D91A8B"/>
    <w:rsid w:val="00D9265D"/>
    <w:rsid w:val="00D94640"/>
    <w:rsid w:val="00D96358"/>
    <w:rsid w:val="00D96FE1"/>
    <w:rsid w:val="00D975CD"/>
    <w:rsid w:val="00D97CA2"/>
    <w:rsid w:val="00DA3145"/>
    <w:rsid w:val="00DA34EC"/>
    <w:rsid w:val="00DA3DBC"/>
    <w:rsid w:val="00DA5670"/>
    <w:rsid w:val="00DA5BCB"/>
    <w:rsid w:val="00DB08F7"/>
    <w:rsid w:val="00DB0C1F"/>
    <w:rsid w:val="00DB1E64"/>
    <w:rsid w:val="00DB307D"/>
    <w:rsid w:val="00DB7D38"/>
    <w:rsid w:val="00DB7F5A"/>
    <w:rsid w:val="00DC0897"/>
    <w:rsid w:val="00DC0BA5"/>
    <w:rsid w:val="00DC41AB"/>
    <w:rsid w:val="00DC47D6"/>
    <w:rsid w:val="00DC4AF8"/>
    <w:rsid w:val="00DC6125"/>
    <w:rsid w:val="00DC6217"/>
    <w:rsid w:val="00DC63A9"/>
    <w:rsid w:val="00DC7134"/>
    <w:rsid w:val="00DC7580"/>
    <w:rsid w:val="00DD172B"/>
    <w:rsid w:val="00DD2CA2"/>
    <w:rsid w:val="00DD7261"/>
    <w:rsid w:val="00DE04D8"/>
    <w:rsid w:val="00DE2CDF"/>
    <w:rsid w:val="00DE42D2"/>
    <w:rsid w:val="00DE4C50"/>
    <w:rsid w:val="00DE5CAA"/>
    <w:rsid w:val="00DE7F85"/>
    <w:rsid w:val="00DF22C4"/>
    <w:rsid w:val="00DF238D"/>
    <w:rsid w:val="00DF3478"/>
    <w:rsid w:val="00DF386E"/>
    <w:rsid w:val="00DF3CAD"/>
    <w:rsid w:val="00DF42C3"/>
    <w:rsid w:val="00DF543E"/>
    <w:rsid w:val="00E010FB"/>
    <w:rsid w:val="00E01B8E"/>
    <w:rsid w:val="00E02932"/>
    <w:rsid w:val="00E071E9"/>
    <w:rsid w:val="00E11D1B"/>
    <w:rsid w:val="00E122A5"/>
    <w:rsid w:val="00E12712"/>
    <w:rsid w:val="00E13FE1"/>
    <w:rsid w:val="00E14DC2"/>
    <w:rsid w:val="00E15028"/>
    <w:rsid w:val="00E15685"/>
    <w:rsid w:val="00E16E84"/>
    <w:rsid w:val="00E1763E"/>
    <w:rsid w:val="00E20475"/>
    <w:rsid w:val="00E2066D"/>
    <w:rsid w:val="00E21425"/>
    <w:rsid w:val="00E21C11"/>
    <w:rsid w:val="00E21FD9"/>
    <w:rsid w:val="00E2638E"/>
    <w:rsid w:val="00E27D3C"/>
    <w:rsid w:val="00E31EBC"/>
    <w:rsid w:val="00E34113"/>
    <w:rsid w:val="00E353A6"/>
    <w:rsid w:val="00E36FB7"/>
    <w:rsid w:val="00E3703D"/>
    <w:rsid w:val="00E421E8"/>
    <w:rsid w:val="00E44A8D"/>
    <w:rsid w:val="00E44C73"/>
    <w:rsid w:val="00E5132D"/>
    <w:rsid w:val="00E53D75"/>
    <w:rsid w:val="00E53F24"/>
    <w:rsid w:val="00E55FA0"/>
    <w:rsid w:val="00E6485B"/>
    <w:rsid w:val="00E73670"/>
    <w:rsid w:val="00E74510"/>
    <w:rsid w:val="00E749A0"/>
    <w:rsid w:val="00E754DD"/>
    <w:rsid w:val="00E76610"/>
    <w:rsid w:val="00E7661F"/>
    <w:rsid w:val="00E857DD"/>
    <w:rsid w:val="00E86A77"/>
    <w:rsid w:val="00E873F2"/>
    <w:rsid w:val="00E91C57"/>
    <w:rsid w:val="00E93452"/>
    <w:rsid w:val="00E957F8"/>
    <w:rsid w:val="00E96395"/>
    <w:rsid w:val="00E97685"/>
    <w:rsid w:val="00EA11B5"/>
    <w:rsid w:val="00EA6456"/>
    <w:rsid w:val="00EA7013"/>
    <w:rsid w:val="00EA7050"/>
    <w:rsid w:val="00EB1E9F"/>
    <w:rsid w:val="00EB52A7"/>
    <w:rsid w:val="00EB564D"/>
    <w:rsid w:val="00EB5D4A"/>
    <w:rsid w:val="00EB6951"/>
    <w:rsid w:val="00EB69F8"/>
    <w:rsid w:val="00EC068A"/>
    <w:rsid w:val="00EC0987"/>
    <w:rsid w:val="00EC0F83"/>
    <w:rsid w:val="00EC107E"/>
    <w:rsid w:val="00EC14C5"/>
    <w:rsid w:val="00EC16A0"/>
    <w:rsid w:val="00EC170C"/>
    <w:rsid w:val="00EC5D76"/>
    <w:rsid w:val="00ED0653"/>
    <w:rsid w:val="00ED0C16"/>
    <w:rsid w:val="00ED0C33"/>
    <w:rsid w:val="00ED710B"/>
    <w:rsid w:val="00EE0A4F"/>
    <w:rsid w:val="00EE44A6"/>
    <w:rsid w:val="00EE6153"/>
    <w:rsid w:val="00EE675E"/>
    <w:rsid w:val="00EE742F"/>
    <w:rsid w:val="00EF3417"/>
    <w:rsid w:val="00EF4A1C"/>
    <w:rsid w:val="00EF698D"/>
    <w:rsid w:val="00EF7823"/>
    <w:rsid w:val="00EF7855"/>
    <w:rsid w:val="00F031EC"/>
    <w:rsid w:val="00F03C9A"/>
    <w:rsid w:val="00F0495D"/>
    <w:rsid w:val="00F049FA"/>
    <w:rsid w:val="00F04EEA"/>
    <w:rsid w:val="00F0624D"/>
    <w:rsid w:val="00F065BE"/>
    <w:rsid w:val="00F068C1"/>
    <w:rsid w:val="00F106D5"/>
    <w:rsid w:val="00F113A1"/>
    <w:rsid w:val="00F13054"/>
    <w:rsid w:val="00F13D77"/>
    <w:rsid w:val="00F1402F"/>
    <w:rsid w:val="00F1481A"/>
    <w:rsid w:val="00F159D2"/>
    <w:rsid w:val="00F1617B"/>
    <w:rsid w:val="00F202A2"/>
    <w:rsid w:val="00F22978"/>
    <w:rsid w:val="00F23193"/>
    <w:rsid w:val="00F25477"/>
    <w:rsid w:val="00F30853"/>
    <w:rsid w:val="00F35F5A"/>
    <w:rsid w:val="00F400F8"/>
    <w:rsid w:val="00F40147"/>
    <w:rsid w:val="00F40877"/>
    <w:rsid w:val="00F40EF2"/>
    <w:rsid w:val="00F42391"/>
    <w:rsid w:val="00F453F8"/>
    <w:rsid w:val="00F46091"/>
    <w:rsid w:val="00F50E97"/>
    <w:rsid w:val="00F52B8E"/>
    <w:rsid w:val="00F60D45"/>
    <w:rsid w:val="00F615FE"/>
    <w:rsid w:val="00F6270D"/>
    <w:rsid w:val="00F63260"/>
    <w:rsid w:val="00F6440E"/>
    <w:rsid w:val="00F6526B"/>
    <w:rsid w:val="00F65EEB"/>
    <w:rsid w:val="00F661B4"/>
    <w:rsid w:val="00F6768F"/>
    <w:rsid w:val="00F72669"/>
    <w:rsid w:val="00F72955"/>
    <w:rsid w:val="00F73542"/>
    <w:rsid w:val="00F739BD"/>
    <w:rsid w:val="00F744D3"/>
    <w:rsid w:val="00F75BC1"/>
    <w:rsid w:val="00F76806"/>
    <w:rsid w:val="00F77DDC"/>
    <w:rsid w:val="00F802CE"/>
    <w:rsid w:val="00F8046F"/>
    <w:rsid w:val="00F824D3"/>
    <w:rsid w:val="00F8319A"/>
    <w:rsid w:val="00F83F6D"/>
    <w:rsid w:val="00F8495C"/>
    <w:rsid w:val="00F84AA8"/>
    <w:rsid w:val="00F87294"/>
    <w:rsid w:val="00F9052B"/>
    <w:rsid w:val="00F914F9"/>
    <w:rsid w:val="00F91E4E"/>
    <w:rsid w:val="00F938F6"/>
    <w:rsid w:val="00F955C1"/>
    <w:rsid w:val="00F968DF"/>
    <w:rsid w:val="00F97F2D"/>
    <w:rsid w:val="00F97FAE"/>
    <w:rsid w:val="00FA1175"/>
    <w:rsid w:val="00FA12EB"/>
    <w:rsid w:val="00FA13BA"/>
    <w:rsid w:val="00FA1B4A"/>
    <w:rsid w:val="00FA26B3"/>
    <w:rsid w:val="00FA56D8"/>
    <w:rsid w:val="00FA65A6"/>
    <w:rsid w:val="00FA7A91"/>
    <w:rsid w:val="00FB1F4A"/>
    <w:rsid w:val="00FB228C"/>
    <w:rsid w:val="00FB252B"/>
    <w:rsid w:val="00FB3C3E"/>
    <w:rsid w:val="00FB477C"/>
    <w:rsid w:val="00FC0299"/>
    <w:rsid w:val="00FC2107"/>
    <w:rsid w:val="00FC4E32"/>
    <w:rsid w:val="00FC4EF6"/>
    <w:rsid w:val="00FC620E"/>
    <w:rsid w:val="00FC797A"/>
    <w:rsid w:val="00FC7CF0"/>
    <w:rsid w:val="00FD0A9C"/>
    <w:rsid w:val="00FD0BEE"/>
    <w:rsid w:val="00FD0C54"/>
    <w:rsid w:val="00FD1745"/>
    <w:rsid w:val="00FD2F75"/>
    <w:rsid w:val="00FD3840"/>
    <w:rsid w:val="00FD3D0A"/>
    <w:rsid w:val="00FD6037"/>
    <w:rsid w:val="00FE3D92"/>
    <w:rsid w:val="00FE5458"/>
    <w:rsid w:val="00FE622D"/>
    <w:rsid w:val="00FF0BF1"/>
    <w:rsid w:val="00FF1242"/>
    <w:rsid w:val="00FF172B"/>
    <w:rsid w:val="00FF53FB"/>
    <w:rsid w:val="00FF7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4ABEB89E"/>
  <w15:docId w15:val="{B432A429-D0A3-48A4-A0AF-B665E5509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2E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92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92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C92ECA"/>
    <w:rPr>
      <w:sz w:val="18"/>
      <w:szCs w:val="18"/>
    </w:rPr>
  </w:style>
  <w:style w:type="character" w:styleId="a6">
    <w:name w:val="page number"/>
    <w:basedOn w:val="a0"/>
    <w:rsid w:val="00C92ECA"/>
    <w:rPr>
      <w:rFonts w:ascii="Times New Roman" w:eastAsia="宋体" w:hAnsi="Times New Roman" w:cs="Times New Roman"/>
    </w:rPr>
  </w:style>
  <w:style w:type="character" w:customStyle="1" w:styleId="a7">
    <w:name w:val="正文文本缩进 字符"/>
    <w:basedOn w:val="a0"/>
    <w:link w:val="a8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a8">
    <w:name w:val="Body Text Indent"/>
    <w:basedOn w:val="a"/>
    <w:link w:val="a7"/>
    <w:rsid w:val="00C92ECA"/>
    <w:pPr>
      <w:ind w:firstLine="540"/>
    </w:pPr>
    <w:rPr>
      <w:b/>
      <w:sz w:val="28"/>
      <w:szCs w:val="20"/>
    </w:rPr>
  </w:style>
  <w:style w:type="character" w:customStyle="1" w:styleId="2">
    <w:name w:val="正文文本缩进 2 字符"/>
    <w:basedOn w:val="a0"/>
    <w:link w:val="20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20">
    <w:name w:val="Body Text Indent 2"/>
    <w:basedOn w:val="a"/>
    <w:link w:val="2"/>
    <w:rsid w:val="00C92ECA"/>
    <w:pPr>
      <w:ind w:firstLine="360"/>
    </w:pPr>
    <w:rPr>
      <w:b/>
      <w:sz w:val="28"/>
      <w:szCs w:val="20"/>
    </w:rPr>
  </w:style>
  <w:style w:type="character" w:customStyle="1" w:styleId="a9">
    <w:name w:val="日期 字符"/>
    <w:basedOn w:val="a0"/>
    <w:link w:val="aa"/>
    <w:rsid w:val="00C92ECA"/>
    <w:rPr>
      <w:rFonts w:ascii="Times New Roman" w:eastAsia="宋体" w:hAnsi="Times New Roman" w:cs="Times New Roman"/>
      <w:kern w:val="2"/>
      <w:sz w:val="21"/>
      <w:szCs w:val="24"/>
    </w:rPr>
  </w:style>
  <w:style w:type="paragraph" w:styleId="aa">
    <w:name w:val="Date"/>
    <w:basedOn w:val="a"/>
    <w:next w:val="a"/>
    <w:link w:val="a9"/>
    <w:rsid w:val="00C92ECA"/>
    <w:pPr>
      <w:ind w:leftChars="2500" w:left="100"/>
    </w:pPr>
  </w:style>
  <w:style w:type="table" w:styleId="ab">
    <w:name w:val="Table Grid"/>
    <w:basedOn w:val="a1"/>
    <w:rsid w:val="00C92E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144</Words>
  <Characters>827</Characters>
  <Application>Microsoft Office Word</Application>
  <DocSecurity>0</DocSecurity>
  <Lines>6</Lines>
  <Paragraphs>1</Paragraphs>
  <ScaleCrop>false</ScaleCrop>
  <Company>微软中国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蒋浩林</cp:lastModifiedBy>
  <cp:revision>26</cp:revision>
  <cp:lastPrinted>2023-06-12T06:45:00Z</cp:lastPrinted>
  <dcterms:created xsi:type="dcterms:W3CDTF">2020-06-01T03:44:00Z</dcterms:created>
  <dcterms:modified xsi:type="dcterms:W3CDTF">2023-06-12T06:45:00Z</dcterms:modified>
</cp:coreProperties>
</file>